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D8" w:rsidRPr="00FB1BD8" w:rsidRDefault="00FB1BD8" w:rsidP="00E9123A">
      <w:pPr>
        <w:tabs>
          <w:tab w:val="left" w:pos="10080"/>
        </w:tabs>
        <w:spacing w:after="0" w:line="240" w:lineRule="auto"/>
        <w:ind w:firstLine="11624"/>
        <w:jc w:val="both"/>
        <w:rPr>
          <w:rFonts w:ascii="Times New Roman" w:hAnsi="Times New Roman" w:cs="Times New Roman"/>
          <w:sz w:val="24"/>
          <w:szCs w:val="24"/>
        </w:rPr>
      </w:pPr>
    </w:p>
    <w:p w:rsidR="005C5B4F" w:rsidRPr="005C5B4F" w:rsidRDefault="005C5B4F" w:rsidP="005C5B4F">
      <w:pPr>
        <w:tabs>
          <w:tab w:val="left" w:pos="1008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B4F">
        <w:rPr>
          <w:rFonts w:ascii="Times New Roman" w:eastAsia="Times New Roman" w:hAnsi="Times New Roman" w:cs="Times New Roman"/>
          <w:sz w:val="28"/>
          <w:szCs w:val="28"/>
        </w:rPr>
        <w:t>Сводная информация о состоянии развития малого и сред</w:t>
      </w:r>
      <w:r w:rsidR="006A362B">
        <w:rPr>
          <w:rFonts w:ascii="Times New Roman" w:hAnsi="Times New Roman" w:cs="Times New Roman"/>
          <w:sz w:val="28"/>
          <w:szCs w:val="28"/>
        </w:rPr>
        <w:t>него предпринимательства за 2020</w:t>
      </w:r>
      <w:r w:rsidRPr="005C5B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C5B4F" w:rsidRPr="005C5B4F" w:rsidRDefault="005C5B4F" w:rsidP="005C5B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5B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 КРАСНОУФИМСКИЙ ОКРУГ</w:t>
      </w:r>
    </w:p>
    <w:p w:rsidR="005C5B4F" w:rsidRPr="005C5B4F" w:rsidRDefault="005C5B4F" w:rsidP="005C5B4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B4F">
        <w:rPr>
          <w:rFonts w:ascii="Times New Roman" w:eastAsia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E254FC" w:rsidRDefault="00E254FC" w:rsidP="00E254F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BD8" w:rsidRPr="00F65B8F" w:rsidRDefault="00FB1BD8" w:rsidP="00FB1BD8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D8">
        <w:rPr>
          <w:rFonts w:ascii="Times New Roman" w:hAnsi="Times New Roman" w:cs="Times New Roman"/>
          <w:b/>
          <w:sz w:val="24"/>
          <w:szCs w:val="24"/>
        </w:rPr>
        <w:t>Программа поддержки и развития малого и среднего предпринимательства в муниципальном образовании,</w:t>
      </w:r>
      <w:r w:rsidR="00D92E6A">
        <w:rPr>
          <w:rFonts w:ascii="Times New Roman" w:hAnsi="Times New Roman" w:cs="Times New Roman"/>
          <w:b/>
          <w:sz w:val="24"/>
          <w:szCs w:val="24"/>
        </w:rPr>
        <w:t xml:space="preserve"> действующая в 2020</w:t>
      </w:r>
      <w:r w:rsidRPr="00FB1BD8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 w:rsidRPr="00FB1BD8">
        <w:rPr>
          <w:rFonts w:ascii="Times New Roman" w:hAnsi="Times New Roman" w:cs="Times New Roman"/>
          <w:sz w:val="24"/>
          <w:szCs w:val="24"/>
        </w:rPr>
        <w:t>(указывается название нормативного правового акта (далее – НПА), вид НПА (постановление, распоряжение), дата принятия и номер НПА, которым регламентируется выполнение Программы).</w:t>
      </w:r>
    </w:p>
    <w:p w:rsidR="00C03F16" w:rsidRPr="005E2C2A" w:rsidRDefault="00F65B8F" w:rsidP="00C03F1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3F16" w:rsidRPr="005E2C2A">
        <w:rPr>
          <w:rFonts w:ascii="Times New Roman" w:hAnsi="Times New Roman" w:cs="Times New Roman"/>
          <w:b/>
          <w:sz w:val="24"/>
          <w:szCs w:val="24"/>
        </w:rPr>
        <w:t>Постановление Администрац</w:t>
      </w:r>
      <w:r w:rsidR="00C03F16">
        <w:rPr>
          <w:rFonts w:ascii="Times New Roman" w:hAnsi="Times New Roman" w:cs="Times New Roman"/>
          <w:b/>
          <w:sz w:val="24"/>
          <w:szCs w:val="24"/>
        </w:rPr>
        <w:t>ии МО Красноуфимский округ от 10.10.2017 г. № 962</w:t>
      </w:r>
      <w:r w:rsidR="00C03F16" w:rsidRPr="005E2C2A">
        <w:rPr>
          <w:rFonts w:ascii="Times New Roman" w:hAnsi="Times New Roman" w:cs="Times New Roman"/>
          <w:b/>
          <w:sz w:val="24"/>
          <w:szCs w:val="24"/>
        </w:rPr>
        <w:t xml:space="preserve"> « Об утверждении муниципальной программы МО Красноуфимский округ </w:t>
      </w:r>
      <w:r w:rsidR="00C03F16" w:rsidRPr="00831736">
        <w:rPr>
          <w:rFonts w:ascii="Times New Roman" w:hAnsi="Times New Roman" w:cs="Times New Roman"/>
          <w:b/>
          <w:sz w:val="24"/>
          <w:szCs w:val="24"/>
        </w:rPr>
        <w:t>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</w:t>
      </w:r>
      <w:r w:rsidR="00C03F16" w:rsidRPr="005E2C2A">
        <w:rPr>
          <w:rFonts w:ascii="Times New Roman" w:hAnsi="Times New Roman" w:cs="Times New Roman"/>
          <w:b/>
          <w:sz w:val="24"/>
          <w:szCs w:val="24"/>
        </w:rPr>
        <w:t xml:space="preserve"> (с изменениями).</w:t>
      </w:r>
    </w:p>
    <w:p w:rsidR="009458C7" w:rsidRPr="009458C7" w:rsidRDefault="00A64AB9" w:rsidP="00C03F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458C7" w:rsidRPr="009458C7">
        <w:rPr>
          <w:rFonts w:ascii="Times New Roman" w:hAnsi="Times New Roman" w:cs="Times New Roman"/>
          <w:b/>
          <w:sz w:val="24"/>
          <w:szCs w:val="24"/>
        </w:rPr>
        <w:t>2. Механизмы предварительной общественной экспертизы нормативных правовых актов по вопросам поддержки и развития малого и среднего предпринимательства в муниципальном образовании</w:t>
      </w:r>
    </w:p>
    <w:p w:rsidR="009458C7" w:rsidRPr="003E278B" w:rsidRDefault="009458C7" w:rsidP="009458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(в таблице указываются все нормативные правовые акты,</w:t>
      </w:r>
      <w:r w:rsidR="00D92E6A">
        <w:rPr>
          <w:rFonts w:ascii="Times New Roman" w:hAnsi="Times New Roman" w:cs="Times New Roman"/>
          <w:i/>
          <w:sz w:val="24"/>
          <w:szCs w:val="24"/>
        </w:rPr>
        <w:t xml:space="preserve"> принимаемые в 2020</w:t>
      </w:r>
      <w:r w:rsidRPr="003E278B">
        <w:rPr>
          <w:rFonts w:ascii="Times New Roman" w:hAnsi="Times New Roman" w:cs="Times New Roman"/>
          <w:i/>
          <w:sz w:val="24"/>
          <w:szCs w:val="24"/>
        </w:rPr>
        <w:t xml:space="preserve"> году в муниципальном образовании, которые связаны с поддержкой и развитием малого и среднего предпринимательства на территории муниципального образования)</w:t>
      </w:r>
    </w:p>
    <w:p w:rsidR="0028483E" w:rsidRDefault="0028483E" w:rsidP="00E25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54FC" w:rsidRPr="009458C7" w:rsidRDefault="00E254FC" w:rsidP="00E25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3"/>
        <w:gridCol w:w="3192"/>
        <w:gridCol w:w="4905"/>
        <w:gridCol w:w="2982"/>
      </w:tblGrid>
      <w:tr w:rsidR="009458C7" w:rsidRPr="009458C7" w:rsidTr="00C03F16">
        <w:tc>
          <w:tcPr>
            <w:tcW w:w="3293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Название нормативного правового акта (далее – НПА)</w:t>
            </w:r>
          </w:p>
        </w:tc>
        <w:tc>
          <w:tcPr>
            <w:tcW w:w="3192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Дата проведения общ</w:t>
            </w:r>
            <w:r w:rsidR="006A362B">
              <w:rPr>
                <w:rFonts w:ascii="Times New Roman" w:hAnsi="Times New Roman" w:cs="Times New Roman"/>
                <w:sz w:val="24"/>
                <w:szCs w:val="24"/>
              </w:rPr>
              <w:t xml:space="preserve">ественной экспертизы в 2020 </w:t>
            </w: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4905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Форма общественной экспертизы (публичные слушания, заседание Совета по развитию малого и среднего предпринимательства и т.п.)</w:t>
            </w:r>
          </w:p>
        </w:tc>
        <w:tc>
          <w:tcPr>
            <w:tcW w:w="2982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Результат (принятие НПА, повторные слушания и т.д.)</w:t>
            </w:r>
          </w:p>
        </w:tc>
      </w:tr>
      <w:tr w:rsidR="00C03F16" w:rsidRPr="009458C7" w:rsidTr="00C03F16">
        <w:tc>
          <w:tcPr>
            <w:tcW w:w="3293" w:type="dxa"/>
            <w:shd w:val="clear" w:color="auto" w:fill="FFFFFF"/>
          </w:tcPr>
          <w:p w:rsidR="00C03F16" w:rsidRPr="009458C7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831736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развития малого и среднего предпринимательства, хозяйствующих субъектов в сфере АПК, коллективного садоводства в МО </w:t>
            </w:r>
            <w:r w:rsidRPr="00831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Красноуфимский округ до 2024 года»</w:t>
            </w:r>
          </w:p>
        </w:tc>
        <w:tc>
          <w:tcPr>
            <w:tcW w:w="3192" w:type="dxa"/>
            <w:shd w:val="clear" w:color="auto" w:fill="FFFFFF"/>
          </w:tcPr>
          <w:p w:rsidR="00C03F16" w:rsidRDefault="006A362B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01.02</w:t>
            </w:r>
            <w:r w:rsidR="00C0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03F16" w:rsidRPr="00FE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F1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03F16" w:rsidRPr="009458C7" w:rsidRDefault="006A362B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08.02.2020</w:t>
            </w:r>
            <w:r w:rsidR="00C03F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05" w:type="dxa"/>
            <w:shd w:val="clear" w:color="auto" w:fill="FFFFFF"/>
          </w:tcPr>
          <w:p w:rsidR="00C03F16" w:rsidRPr="00FE2E83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на официальном сайте МО Красноуфимский округ: </w:t>
            </w:r>
            <w:hyperlink r:id="rId7" w:history="1">
              <w:r w:rsidRPr="00FE2E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www.rkruf.ru</w:t>
              </w:r>
            </w:hyperlink>
          </w:p>
          <w:p w:rsidR="00C03F16" w:rsidRPr="00572915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15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 w:rsidRPr="00FE2E83">
              <w:rPr>
                <w:rFonts w:ascii="Times New Roman" w:hAnsi="Times New Roman" w:cs="Times New Roman"/>
                <w:sz w:val="24"/>
                <w:szCs w:val="24"/>
              </w:rPr>
              <w:t>«Общественное обсуждение»</w:t>
            </w:r>
          </w:p>
        </w:tc>
        <w:tc>
          <w:tcPr>
            <w:tcW w:w="2982" w:type="dxa"/>
            <w:shd w:val="clear" w:color="auto" w:fill="FFFFFF"/>
          </w:tcPr>
          <w:p w:rsidR="00C03F16" w:rsidRPr="009458C7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</w:t>
            </w:r>
            <w:r w:rsidR="006A362B">
              <w:rPr>
                <w:rFonts w:ascii="Times New Roman" w:hAnsi="Times New Roman" w:cs="Times New Roman"/>
                <w:sz w:val="24"/>
                <w:szCs w:val="24"/>
              </w:rPr>
              <w:t>ии МО Красноуфимский округ от 11.02.2020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A36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Примечание</w:t>
      </w:r>
      <w:r w:rsidRPr="009458C7">
        <w:rPr>
          <w:rFonts w:ascii="Times New Roman" w:hAnsi="Times New Roman" w:cs="Times New Roman"/>
          <w:sz w:val="24"/>
          <w:szCs w:val="24"/>
        </w:rPr>
        <w:t>: - заполнение всех столбцов таблицы обязательно;</w:t>
      </w:r>
    </w:p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9458C7">
        <w:rPr>
          <w:rFonts w:ascii="Times New Roman" w:hAnsi="Times New Roman" w:cs="Times New Roman"/>
          <w:sz w:val="24"/>
          <w:szCs w:val="24"/>
        </w:rPr>
        <w:t xml:space="preserve">- в столбце «Результат» указывается информация о принятом НПА со всеми реквизитами (дата, </w:t>
      </w:r>
      <w:proofErr w:type="spellStart"/>
      <w:r w:rsidRPr="009458C7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9458C7">
        <w:rPr>
          <w:rFonts w:ascii="Times New Roman" w:hAnsi="Times New Roman" w:cs="Times New Roman"/>
          <w:sz w:val="24"/>
          <w:szCs w:val="24"/>
        </w:rPr>
        <w:t xml:space="preserve">. номер). </w:t>
      </w:r>
      <w:proofErr w:type="gramEnd"/>
    </w:p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     Если  проводятся повторные слушания – указывается планируемая дата их проведения.</w:t>
      </w:r>
    </w:p>
    <w:p w:rsidR="00AE223E" w:rsidRPr="00BA5690" w:rsidRDefault="00AD181C" w:rsidP="00AF2369">
      <w:pPr>
        <w:pStyle w:val="a3"/>
        <w:numPr>
          <w:ilvl w:val="0"/>
          <w:numId w:val="17"/>
        </w:numPr>
        <w:spacing w:after="0" w:line="250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общественных объединений 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>(союзов, ассоциаций и т.д.), созданных субъектами малого и среднего предпринимательства (далее -</w:t>
      </w:r>
      <w:r w:rsidR="00965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>СМСП), созданных в муниципальн</w:t>
      </w:r>
      <w:r w:rsidR="009458C7" w:rsidRPr="00BA569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9458C7" w:rsidRPr="00BA56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58C7" w:rsidRPr="00BA5690">
        <w:rPr>
          <w:rFonts w:ascii="Times New Roman" w:eastAsia="Times New Roman" w:hAnsi="Times New Roman" w:cs="Times New Roman"/>
          <w:b/>
          <w:sz w:val="24"/>
          <w:szCs w:val="24"/>
        </w:rPr>
        <w:t>Указать полное наименование каждого из о</w:t>
      </w:r>
      <w:r w:rsidR="00AE223E" w:rsidRPr="00BA5690">
        <w:rPr>
          <w:rFonts w:ascii="Times New Roman" w:eastAsia="Times New Roman" w:hAnsi="Times New Roman" w:cs="Times New Roman"/>
          <w:b/>
          <w:sz w:val="24"/>
          <w:szCs w:val="24"/>
        </w:rPr>
        <w:t>бъединений, ФИО руководителя</w:t>
      </w:r>
      <w:r w:rsidR="00AE223E" w:rsidRPr="00BA56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5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88B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="00F65B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23E" w:rsidRPr="00BA5690" w:rsidRDefault="00AE223E" w:rsidP="00AF236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A5690">
        <w:rPr>
          <w:rStyle w:val="CharStyle71"/>
          <w:rFonts w:eastAsiaTheme="minorEastAsia"/>
          <w:sz w:val="24"/>
          <w:szCs w:val="24"/>
        </w:rPr>
        <w:t>4</w:t>
      </w:r>
      <w:r w:rsidR="00235137" w:rsidRPr="00BA5690">
        <w:rPr>
          <w:rStyle w:val="CharStyle71"/>
          <w:rFonts w:eastAsiaTheme="minorEastAsia"/>
          <w:sz w:val="24"/>
          <w:szCs w:val="24"/>
        </w:rPr>
        <w:t xml:space="preserve">. </w:t>
      </w:r>
      <w:r w:rsidRPr="00BA5690">
        <w:rPr>
          <w:rFonts w:ascii="Times New Roman" w:hAnsi="Times New Roman" w:cs="Times New Roman"/>
          <w:b/>
          <w:sz w:val="24"/>
          <w:szCs w:val="24"/>
        </w:rPr>
        <w:t xml:space="preserve">Координационные или совещательные органы в области развития малого и среднего предпринимательства </w:t>
      </w:r>
    </w:p>
    <w:p w:rsidR="00AE223E" w:rsidRPr="00F65B8F" w:rsidRDefault="00AE223E" w:rsidP="00AF2369">
      <w:pPr>
        <w:pStyle w:val="a4"/>
        <w:ind w:firstLine="426"/>
        <w:rPr>
          <w:b/>
          <w:sz w:val="24"/>
        </w:rPr>
      </w:pPr>
      <w:r w:rsidRPr="00BA5690">
        <w:rPr>
          <w:b/>
          <w:sz w:val="24"/>
        </w:rPr>
        <w:t>4.1</w:t>
      </w:r>
      <w:r w:rsidRPr="00BA5690">
        <w:rPr>
          <w:sz w:val="24"/>
        </w:rPr>
        <w:t xml:space="preserve"> Количество координационных (совещательных) органов с участием представителей органов власти и субъектов малого и среднего предпринимательства: </w:t>
      </w:r>
      <w:r w:rsidR="00F65B8F" w:rsidRPr="00F65B8F">
        <w:rPr>
          <w:b/>
          <w:sz w:val="24"/>
        </w:rPr>
        <w:t>Совет по инвестициям и развитию предпринимательства.</w:t>
      </w:r>
    </w:p>
    <w:p w:rsidR="00AF2369" w:rsidRDefault="00AF2369" w:rsidP="00AF2369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69">
        <w:rPr>
          <w:rFonts w:ascii="Times New Roman" w:hAnsi="Times New Roman" w:cs="Times New Roman"/>
          <w:b/>
          <w:sz w:val="24"/>
          <w:szCs w:val="24"/>
        </w:rPr>
        <w:t>5.Организации инфраструктуры поддержки малого и среднего предпринимательства, созданные с участием администрации муниципального образования</w:t>
      </w:r>
    </w:p>
    <w:p w:rsidR="00AF2369" w:rsidRDefault="00AF2369" w:rsidP="00AF23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369">
        <w:rPr>
          <w:rFonts w:ascii="Times New Roman" w:hAnsi="Times New Roman" w:cs="Times New Roman"/>
          <w:sz w:val="24"/>
          <w:szCs w:val="24"/>
        </w:rPr>
        <w:t>(таблица заполняется по всем строкам.</w:t>
      </w:r>
      <w:proofErr w:type="gramEnd"/>
      <w:r w:rsidRPr="00AF2369">
        <w:rPr>
          <w:rFonts w:ascii="Times New Roman" w:hAnsi="Times New Roman" w:cs="Times New Roman"/>
          <w:sz w:val="24"/>
          <w:szCs w:val="24"/>
        </w:rPr>
        <w:t xml:space="preserve"> Если в муниципальном образовании нет соответствующих организаций, то ставится прочерк. </w:t>
      </w:r>
      <w:proofErr w:type="gramStart"/>
      <w:r w:rsidRPr="00AF2369">
        <w:rPr>
          <w:rFonts w:ascii="Times New Roman" w:hAnsi="Times New Roman" w:cs="Times New Roman"/>
          <w:sz w:val="24"/>
          <w:szCs w:val="24"/>
        </w:rPr>
        <w:t>СМСП – субъекты малого и среднего предпринимательства)</w:t>
      </w:r>
      <w:proofErr w:type="gramEnd"/>
    </w:p>
    <w:p w:rsidR="00BA5690" w:rsidRPr="00AF2369" w:rsidRDefault="00BA5690" w:rsidP="00BA5690">
      <w:pPr>
        <w:pStyle w:val="a3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"/>
        <w:gridCol w:w="3114"/>
        <w:gridCol w:w="284"/>
        <w:gridCol w:w="2126"/>
        <w:gridCol w:w="8930"/>
      </w:tblGrid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60"/>
              <w:rPr>
                <w:sz w:val="22"/>
                <w:szCs w:val="22"/>
              </w:rPr>
            </w:pPr>
            <w:r w:rsidRPr="007E72F1">
              <w:rPr>
                <w:rStyle w:val="CharStyle15"/>
                <w:sz w:val="22"/>
                <w:szCs w:val="22"/>
              </w:rPr>
              <w:t>№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946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Вид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Наименование организации / Дата создания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2914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Показатели деятельности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1766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ind w:left="4152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Pr="007E72F1">
              <w:rPr>
                <w:rStyle w:val="CharStyle102"/>
              </w:rPr>
              <w:t xml:space="preserve">I. </w:t>
            </w:r>
            <w:r w:rsidRPr="007E72F1">
              <w:rPr>
                <w:rStyle w:val="CharStyle50"/>
                <w:sz w:val="22"/>
                <w:szCs w:val="22"/>
              </w:rPr>
              <w:t>Объекты инфраструктуры, созданные с участием средств федерального, регионального и/или муниципального</w:t>
            </w:r>
          </w:p>
          <w:p w:rsidR="001038CF" w:rsidRPr="007E72F1" w:rsidRDefault="001038CF" w:rsidP="00FB1BD8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>бюджетов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Организации, образующие инфраструктуру поддержки СМСП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633DE8" w:rsidP="004B0557">
            <w:pPr>
              <w:pStyle w:val="Style74"/>
              <w:rPr>
                <w:sz w:val="22"/>
                <w:szCs w:val="22"/>
              </w:rPr>
            </w:pPr>
            <w:r>
              <w:rPr>
                <w:rStyle w:val="CharStyle27"/>
                <w:sz w:val="22"/>
                <w:szCs w:val="22"/>
              </w:rPr>
              <w:t>Фонды поддержки малого и</w:t>
            </w:r>
            <w:r w:rsidR="001038CF" w:rsidRPr="007E72F1">
              <w:rPr>
                <w:rStyle w:val="CharStyle27"/>
                <w:sz w:val="22"/>
                <w:szCs w:val="22"/>
              </w:rPr>
              <w:t xml:space="preserve"> среднего предпринимательства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557" w:rsidRPr="004B0557" w:rsidRDefault="004B0557" w:rsidP="004B0557">
            <w:pPr>
              <w:ind w:right="-108"/>
              <w:rPr>
                <w:rFonts w:ascii="Times New Roman" w:hAnsi="Times New Roman" w:cs="Times New Roman"/>
              </w:rPr>
            </w:pPr>
            <w:r w:rsidRPr="004B0557">
              <w:rPr>
                <w:rFonts w:ascii="Times New Roman" w:hAnsi="Times New Roman" w:cs="Times New Roman"/>
              </w:rPr>
              <w:t>Межмуниципальный фонд «Красноуфимский центр развития предпринимательства»</w:t>
            </w:r>
          </w:p>
          <w:p w:rsidR="001038CF" w:rsidRPr="007E72F1" w:rsidRDefault="004B0557" w:rsidP="004B0557">
            <w:pPr>
              <w:pStyle w:val="Style92"/>
              <w:rPr>
                <w:sz w:val="22"/>
                <w:szCs w:val="22"/>
              </w:rPr>
            </w:pPr>
            <w:r w:rsidRPr="004B0557">
              <w:rPr>
                <w:sz w:val="22"/>
                <w:szCs w:val="22"/>
              </w:rPr>
              <w:t>(протокол № 1 от 17.09.2013 г.)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269"/>
              </w:tabs>
              <w:rPr>
                <w:sz w:val="22"/>
                <w:szCs w:val="22"/>
              </w:rPr>
            </w:pPr>
            <w:r w:rsidRPr="00633DE8">
              <w:rPr>
                <w:rStyle w:val="CharStyle71"/>
                <w:b w:val="0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 капитал фонда</w:t>
            </w:r>
            <w:r w:rsidR="004B0557">
              <w:rPr>
                <w:rStyle w:val="CharStyle27"/>
                <w:sz w:val="22"/>
                <w:szCs w:val="22"/>
              </w:rPr>
              <w:t xml:space="preserve"> - нет</w:t>
            </w:r>
          </w:p>
          <w:p w:rsidR="001038CF" w:rsidRPr="007E72F1" w:rsidRDefault="001038CF" w:rsidP="00FB1BD8">
            <w:pPr>
              <w:pStyle w:val="Style79"/>
              <w:tabs>
                <w:tab w:val="left" w:pos="322"/>
              </w:tabs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которым оказана непосредственная финансовая поддержка за отчетный период</w:t>
            </w:r>
            <w:r w:rsidR="004B0557">
              <w:rPr>
                <w:rStyle w:val="CharStyle27"/>
                <w:sz w:val="22"/>
                <w:szCs w:val="22"/>
              </w:rPr>
              <w:t xml:space="preserve"> </w:t>
            </w:r>
            <w:r w:rsidR="00C03F16">
              <w:rPr>
                <w:rStyle w:val="CharStyle27"/>
                <w:sz w:val="22"/>
                <w:szCs w:val="22"/>
              </w:rPr>
              <w:t xml:space="preserve">– </w:t>
            </w:r>
            <w:r w:rsidR="00C03F16" w:rsidRPr="00C03F16">
              <w:rPr>
                <w:rStyle w:val="CharStyle27"/>
                <w:b/>
                <w:sz w:val="22"/>
                <w:szCs w:val="22"/>
              </w:rPr>
              <w:t>2</w:t>
            </w:r>
            <w:r w:rsidR="00C03F16">
              <w:rPr>
                <w:rStyle w:val="CharStyle27"/>
                <w:sz w:val="22"/>
                <w:szCs w:val="22"/>
              </w:rPr>
              <w:t>.</w:t>
            </w:r>
          </w:p>
          <w:p w:rsidR="001038CF" w:rsidRPr="007E72F1" w:rsidRDefault="001038CF" w:rsidP="00FB1BD8">
            <w:pPr>
              <w:pStyle w:val="Style78"/>
              <w:tabs>
                <w:tab w:val="left" w:pos="322"/>
              </w:tabs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Средняя процентная ставка, по которой производится выдача </w:t>
            </w:r>
            <w:proofErr w:type="spellStart"/>
            <w:r w:rsidRPr="007E72F1">
              <w:rPr>
                <w:rStyle w:val="CharStyle27"/>
                <w:sz w:val="22"/>
                <w:szCs w:val="22"/>
              </w:rPr>
              <w:t>микрозаймов</w:t>
            </w:r>
            <w:proofErr w:type="spellEnd"/>
            <w:r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9"/>
                <w:sz w:val="22"/>
                <w:szCs w:val="22"/>
              </w:rPr>
              <w:t xml:space="preserve">(заполняется </w:t>
            </w:r>
            <w:proofErr w:type="spellStart"/>
            <w:r w:rsidRPr="007E72F1">
              <w:rPr>
                <w:rStyle w:val="CharStyle9"/>
                <w:sz w:val="22"/>
                <w:szCs w:val="22"/>
              </w:rPr>
              <w:t>вслучае</w:t>
            </w:r>
            <w:proofErr w:type="spellEnd"/>
            <w:r w:rsidRPr="007E72F1">
              <w:rPr>
                <w:rStyle w:val="CharStyle9"/>
                <w:sz w:val="22"/>
                <w:szCs w:val="22"/>
              </w:rPr>
              <w:t xml:space="preserve"> осуществления фондом функций </w:t>
            </w:r>
            <w:proofErr w:type="spellStart"/>
            <w:r w:rsidRPr="007E72F1">
              <w:rPr>
                <w:rStyle w:val="CharStyle9"/>
                <w:sz w:val="22"/>
                <w:szCs w:val="22"/>
              </w:rPr>
              <w:t>микрофинансирования</w:t>
            </w:r>
            <w:proofErr w:type="spellEnd"/>
            <w:r w:rsidRPr="007E72F1">
              <w:rPr>
                <w:rStyle w:val="CharStyle9"/>
                <w:sz w:val="22"/>
                <w:szCs w:val="22"/>
              </w:rPr>
              <w:t>)</w:t>
            </w:r>
            <w:r w:rsidR="004B0557">
              <w:rPr>
                <w:rStyle w:val="CharStyle9"/>
                <w:sz w:val="22"/>
                <w:szCs w:val="22"/>
              </w:rPr>
              <w:t xml:space="preserve"> </w:t>
            </w:r>
            <w:r w:rsidR="00C03F16">
              <w:rPr>
                <w:rStyle w:val="CharStyle9"/>
                <w:sz w:val="22"/>
                <w:szCs w:val="22"/>
              </w:rPr>
              <w:t>–</w:t>
            </w:r>
            <w:r w:rsidR="004B0557">
              <w:rPr>
                <w:rStyle w:val="CharStyle9"/>
                <w:sz w:val="22"/>
                <w:szCs w:val="22"/>
              </w:rPr>
              <w:t xml:space="preserve"> </w:t>
            </w:r>
            <w:r w:rsidR="00C03F16" w:rsidRPr="00C03F16">
              <w:rPr>
                <w:rStyle w:val="CharStyle9"/>
                <w:b/>
                <w:sz w:val="22"/>
                <w:szCs w:val="22"/>
              </w:rPr>
              <w:t>10 %.</w:t>
            </w:r>
          </w:p>
          <w:p w:rsidR="001038CF" w:rsidRPr="007E72F1" w:rsidRDefault="001038CF" w:rsidP="002460CC">
            <w:pPr>
              <w:pStyle w:val="Style79"/>
              <w:tabs>
                <w:tab w:val="left" w:pos="413"/>
              </w:tabs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Количество филиалов фонда в МО </w:t>
            </w:r>
            <w:r w:rsidRPr="007E72F1">
              <w:rPr>
                <w:rStyle w:val="CharStyle9"/>
                <w:sz w:val="22"/>
                <w:szCs w:val="22"/>
              </w:rPr>
              <w:t>(если имеются</w:t>
            </w:r>
            <w:r w:rsidR="003E278B" w:rsidRPr="007E72F1">
              <w:rPr>
                <w:rStyle w:val="CharStyle9"/>
                <w:sz w:val="22"/>
                <w:szCs w:val="22"/>
              </w:rPr>
              <w:t>)</w:t>
            </w:r>
            <w:r w:rsidR="004B0557">
              <w:rPr>
                <w:rStyle w:val="CharStyle27"/>
                <w:sz w:val="22"/>
                <w:szCs w:val="22"/>
              </w:rPr>
              <w:t xml:space="preserve"> – нет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содействия кредитованию (гарантийные фонды, фонды поручительств)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322"/>
              </w:tabs>
              <w:spacing w:line="230" w:lineRule="exact"/>
              <w:ind w:right="24" w:firstLine="14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Число СМСП, которым оказана непосредственная поддержка за отчетный период (выданы</w:t>
            </w:r>
            <w:r w:rsidRPr="007E72F1">
              <w:rPr>
                <w:rStyle w:val="CharStyle27"/>
                <w:sz w:val="22"/>
                <w:szCs w:val="22"/>
              </w:rPr>
              <w:br/>
              <w:t>фанты и поручительства);</w:t>
            </w:r>
          </w:p>
          <w:p w:rsidR="001038CF" w:rsidRPr="007E72F1" w:rsidRDefault="001038CF" w:rsidP="00FB1BD8">
            <w:pPr>
              <w:pStyle w:val="Style79"/>
              <w:tabs>
                <w:tab w:val="left" w:pos="322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Наименование кредитных организаций, с которыми заключены соглашения.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содействия инвестициям в СМСП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278"/>
              </w:tabs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Уставный, капитал фонда;</w:t>
            </w:r>
          </w:p>
          <w:p w:rsidR="001038CF" w:rsidRPr="007E72F1" w:rsidRDefault="001038CF" w:rsidP="00FB1BD8">
            <w:pPr>
              <w:pStyle w:val="Style79"/>
              <w:tabs>
                <w:tab w:val="left" w:pos="283"/>
              </w:tabs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.р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>уб.) профинансированных проектов за все время деятельности /</w:t>
            </w:r>
            <w:r w:rsidRPr="007E72F1">
              <w:rPr>
                <w:rStyle w:val="CharStyle27"/>
                <w:sz w:val="22"/>
                <w:szCs w:val="22"/>
              </w:rPr>
              <w:br/>
              <w:t>отчетный период.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4.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54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7E72F1">
              <w:rPr>
                <w:rStyle w:val="CharStyle27"/>
                <w:sz w:val="22"/>
                <w:szCs w:val="22"/>
              </w:rPr>
              <w:t>Бизнес-инкубаторы</w:t>
            </w:r>
            <w:proofErr w:type="spellEnd"/>
            <w:proofErr w:type="gramEnd"/>
            <w:r w:rsidRPr="007E72F1">
              <w:rPr>
                <w:rStyle w:val="CharStyle27"/>
                <w:sz w:val="22"/>
                <w:szCs w:val="22"/>
              </w:rPr>
              <w:t>, в т.ч. созданные на базе вузов при участии органов государственной власти региона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1.Объем финансирования деятельности в т.ч. за счет бюджетных средств (тыс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.р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>уб.);</w:t>
            </w:r>
          </w:p>
          <w:p w:rsidR="001038CF" w:rsidRPr="007E72F1" w:rsidRDefault="001038CF" w:rsidP="00FB1BD8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Площадь (кв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.м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>);</w:t>
            </w:r>
          </w:p>
          <w:p w:rsidR="001038CF" w:rsidRPr="007E72F1" w:rsidRDefault="001038CF" w:rsidP="00FB1BD8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резидентов, размещенных, и которое может быть размещено;</w:t>
            </w:r>
          </w:p>
          <w:p w:rsidR="001038CF" w:rsidRPr="007E72F1" w:rsidRDefault="001038CF" w:rsidP="00FB1BD8">
            <w:pPr>
              <w:pStyle w:val="Style79"/>
              <w:tabs>
                <w:tab w:val="left" w:pos="269"/>
              </w:tabs>
              <w:spacing w:line="230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>Среднесписочная численность работников во всех компаниях-резидентах;</w:t>
            </w:r>
            <w:r w:rsidRPr="007E72F1">
              <w:rPr>
                <w:rStyle w:val="CharStyle27"/>
                <w:sz w:val="22"/>
                <w:szCs w:val="22"/>
              </w:rPr>
              <w:br/>
              <w:t>5.0бщий объем выручки всех резидентов (тыс.руб.);</w:t>
            </w:r>
          </w:p>
          <w:p w:rsidR="001038CF" w:rsidRPr="007E72F1" w:rsidRDefault="001038CF" w:rsidP="00FB1BD8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.С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 xml:space="preserve">редний процент выживаемости компаний - резидентов с начала деятельности </w:t>
            </w:r>
            <w:proofErr w:type="spellStart"/>
            <w:r w:rsidRPr="007E72F1">
              <w:rPr>
                <w:rStyle w:val="CharStyle27"/>
                <w:sz w:val="22"/>
                <w:szCs w:val="22"/>
              </w:rPr>
              <w:t>бизнес-</w:t>
            </w:r>
            <w:r w:rsidR="00E601B7" w:rsidRPr="007E72F1">
              <w:rPr>
                <w:sz w:val="22"/>
                <w:szCs w:val="22"/>
              </w:rPr>
              <w:t>инкубатора</w:t>
            </w:r>
            <w:proofErr w:type="spellEnd"/>
            <w:r w:rsidR="00E601B7" w:rsidRPr="007E72F1">
              <w:rPr>
                <w:sz w:val="22"/>
                <w:szCs w:val="22"/>
              </w:rPr>
              <w:t>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72F1">
              <w:rPr>
                <w:rFonts w:ascii="Times New Roman" w:eastAsia="Times New Roman" w:hAnsi="Times New Roman" w:cs="Times New Roman"/>
              </w:rPr>
              <w:t>Микрофинансовые</w:t>
            </w:r>
            <w:proofErr w:type="spellEnd"/>
            <w:r w:rsidRPr="007E72F1">
              <w:rPr>
                <w:rFonts w:ascii="Times New Roman" w:eastAsia="Times New Roman" w:hAnsi="Times New Roman" w:cs="Times New Roman"/>
              </w:rPr>
              <w:t xml:space="preserve"> организации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финансовая поддержка за отчетный период;</w:t>
            </w:r>
          </w:p>
          <w:p w:rsidR="00AD181C" w:rsidRPr="007E72F1" w:rsidRDefault="00AD181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Средняя процентная ставка, по которой производится выдача </w:t>
            </w:r>
            <w:proofErr w:type="spellStart"/>
            <w:r w:rsidRPr="007E72F1">
              <w:rPr>
                <w:rFonts w:ascii="Times New Roman" w:eastAsia="Times New Roman" w:hAnsi="Times New Roman" w:cs="Times New Roman"/>
              </w:rPr>
              <w:t>микрозаймов</w:t>
            </w:r>
            <w:proofErr w:type="spellEnd"/>
            <w:r w:rsidRPr="007E72F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Лизинговые компании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Объем поддержки (тыс</w:t>
            </w:r>
            <w:proofErr w:type="gramStart"/>
            <w:r w:rsidRPr="007E72F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E72F1">
              <w:rPr>
                <w:rFonts w:ascii="Times New Roman" w:eastAsia="Times New Roman" w:hAnsi="Times New Roman" w:cs="Times New Roman"/>
              </w:rPr>
              <w:t>уб.);</w:t>
            </w:r>
          </w:p>
          <w:p w:rsidR="00AD181C" w:rsidRPr="007E72F1" w:rsidRDefault="00AD181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Количество СМСП, </w:t>
            </w:r>
            <w:proofErr w:type="gramStart"/>
            <w:r w:rsidRPr="007E72F1">
              <w:rPr>
                <w:rFonts w:ascii="Times New Roman" w:eastAsia="Times New Roman" w:hAnsi="Times New Roman" w:cs="Times New Roman"/>
              </w:rPr>
              <w:t>получивших</w:t>
            </w:r>
            <w:proofErr w:type="gramEnd"/>
            <w:r w:rsidRPr="007E72F1">
              <w:rPr>
                <w:rFonts w:ascii="Times New Roman" w:eastAsia="Times New Roman" w:hAnsi="Times New Roman" w:cs="Times New Roman"/>
              </w:rPr>
              <w:t xml:space="preserve"> поддержку за отчетный период.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E601B7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Информационно-консультационные центры;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Общее число сотрудников центров;</w:t>
            </w:r>
          </w:p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2.Общее 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9" w:lineRule="exact"/>
              <w:ind w:right="1517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Центры по развитию предпринимательства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Число сотрудников центра;</w:t>
            </w:r>
          </w:p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2460CC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Центры (</w:t>
            </w:r>
            <w:r w:rsidR="00AD181C" w:rsidRPr="007E72F1">
              <w:rPr>
                <w:rFonts w:ascii="Times New Roman" w:eastAsia="Times New Roman" w:hAnsi="Times New Roman" w:cs="Times New Roman"/>
              </w:rPr>
              <w:t xml:space="preserve">агентства) координации поддержки </w:t>
            </w:r>
            <w:proofErr w:type="gramStart"/>
            <w:r w:rsidR="00AD181C" w:rsidRPr="007E72F1">
              <w:rPr>
                <w:rFonts w:ascii="Times New Roman" w:eastAsia="Times New Roman" w:hAnsi="Times New Roman" w:cs="Times New Roman"/>
              </w:rPr>
              <w:t>экспортно-ориентированных</w:t>
            </w:r>
            <w:proofErr w:type="gramEnd"/>
            <w:r w:rsidR="00AD181C" w:rsidRPr="007E72F1">
              <w:rPr>
                <w:rFonts w:ascii="Times New Roman" w:eastAsia="Times New Roman" w:hAnsi="Times New Roman" w:cs="Times New Roman"/>
              </w:rPr>
              <w:t xml:space="preserve"> СМСП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сотрудников центра;</w:t>
            </w:r>
          </w:p>
          <w:p w:rsidR="00AD181C" w:rsidRPr="007E72F1" w:rsidRDefault="00AD181C">
            <w:pPr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поддержка за отчетный период.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2460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</w:t>
            </w:r>
            <w:r w:rsidR="002460CC" w:rsidRPr="007E72F1">
              <w:rPr>
                <w:rFonts w:ascii="Times New Roman" w:eastAsia="Times New Roman" w:hAnsi="Times New Roman" w:cs="Times New Roman"/>
              </w:rPr>
              <w:t>0</w:t>
            </w:r>
            <w:r w:rsidRPr="007E72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Иные организации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Основной показатель</w:t>
            </w:r>
          </w:p>
        </w:tc>
      </w:tr>
      <w:tr w:rsidR="00AD181C" w:rsidRPr="007E72F1" w:rsidTr="004B0557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ind w:left="1282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  <w:b/>
                <w:bCs/>
              </w:rPr>
              <w:t>из них организации, образующие инфраструктуру поддержки СМСП, осуществляющих инновационную деятельность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E72F1">
              <w:rPr>
                <w:rFonts w:ascii="Times New Roman" w:eastAsia="Times New Roman" w:hAnsi="Times New Roman" w:cs="Times New Roman"/>
              </w:rPr>
              <w:t>Бизнес-инкубаторы</w:t>
            </w:r>
            <w:proofErr w:type="spellEnd"/>
            <w:proofErr w:type="gramEnd"/>
            <w:r w:rsidRPr="007E72F1">
              <w:rPr>
                <w:rFonts w:ascii="Times New Roman" w:eastAsia="Times New Roman" w:hAnsi="Times New Roman" w:cs="Times New Roman"/>
              </w:rPr>
              <w:t>, в т.ч. созданные на базе вузов при участии органов государственной власти региона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0D7E9F">
            <w:pPr>
              <w:spacing w:after="0" w:line="254" w:lineRule="exact"/>
              <w:ind w:left="80" w:firstLine="567"/>
              <w:rPr>
                <w:rFonts w:ascii="Times New Roman" w:eastAsia="Times New Roman" w:hAnsi="Times New Roman" w:cs="Times New Roman"/>
                <w:i/>
              </w:rPr>
            </w:pPr>
            <w:r w:rsidRPr="007E72F1">
              <w:rPr>
                <w:rFonts w:ascii="Times New Roman" w:eastAsia="Times New Roman" w:hAnsi="Times New Roman" w:cs="Times New Roman"/>
                <w:i/>
                <w:iCs/>
              </w:rPr>
              <w:t xml:space="preserve">Показатели аналогичные п.4 вышестоящего подраздела + дополнительно </w:t>
            </w:r>
            <w:r w:rsidRPr="007E72F1">
              <w:rPr>
                <w:rFonts w:ascii="Times New Roman" w:eastAsia="Times New Roman" w:hAnsi="Times New Roman" w:cs="Times New Roman"/>
                <w:i/>
              </w:rPr>
              <w:t>Количество полученных резидентами патентов и лицензий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Технопарки в т.ч. созданные на базе вузов или иных научных организаций при участии органов государственной власти региона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30" w:lineRule="exact"/>
              <w:ind w:right="192" w:firstLine="10"/>
              <w:rPr>
                <w:rFonts w:ascii="Times New Roman" w:eastAsia="Times New Roman" w:hAnsi="Times New Roman" w:cs="Times New Roman"/>
              </w:rPr>
            </w:pPr>
            <w:r w:rsidRPr="006B39BB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6B39BB">
              <w:rPr>
                <w:rFonts w:ascii="Times New Roman" w:eastAsia="Times New Roman" w:hAnsi="Times New Roman" w:cs="Times New Roman"/>
              </w:rPr>
              <w:t>Объем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финансирования деятельности технопарка, в т.ч. за счет бюджетных средств субъекта РФ (тыс</w:t>
            </w:r>
            <w:proofErr w:type="gramStart"/>
            <w:r w:rsidRPr="007E72F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E72F1">
              <w:rPr>
                <w:rFonts w:ascii="Times New Roman" w:eastAsia="Times New Roman" w:hAnsi="Times New Roman" w:cs="Times New Roman"/>
              </w:rPr>
              <w:t>уб.);</w:t>
            </w:r>
          </w:p>
          <w:p w:rsidR="00AD181C" w:rsidRPr="007E72F1" w:rsidRDefault="00AD181C">
            <w:pPr>
              <w:tabs>
                <w:tab w:val="left" w:pos="26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резидентов;</w:t>
            </w:r>
          </w:p>
          <w:p w:rsidR="0031572C" w:rsidRPr="007E72F1" w:rsidRDefault="00AD181C">
            <w:pPr>
              <w:tabs>
                <w:tab w:val="left" w:pos="26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3.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Средний срок пребывания резидентов в технопарке с начала его </w:t>
            </w:r>
            <w:r w:rsidR="0031572C" w:rsidRPr="007E72F1">
              <w:rPr>
                <w:rFonts w:ascii="Times New Roman" w:eastAsia="Times New Roman" w:hAnsi="Times New Roman" w:cs="Times New Roman"/>
              </w:rPr>
              <w:t xml:space="preserve">деятельности; </w:t>
            </w:r>
          </w:p>
          <w:p w:rsidR="00AD181C" w:rsidRPr="007E72F1" w:rsidRDefault="0031572C">
            <w:pPr>
              <w:tabs>
                <w:tab w:val="left" w:pos="26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4.Объем</w:t>
            </w:r>
            <w:r w:rsidR="00AD181C" w:rsidRPr="007E72F1">
              <w:rPr>
                <w:rFonts w:ascii="Times New Roman" w:eastAsia="Times New Roman" w:hAnsi="Times New Roman" w:cs="Times New Roman"/>
              </w:rPr>
              <w:t xml:space="preserve"> реализованной предприятиями-резидентами продукции (тыс</w:t>
            </w:r>
            <w:proofErr w:type="gramStart"/>
            <w:r w:rsidR="00AD181C" w:rsidRPr="007E72F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="00AD181C" w:rsidRPr="007E72F1">
              <w:rPr>
                <w:rFonts w:ascii="Times New Roman" w:eastAsia="Times New Roman" w:hAnsi="Times New Roman" w:cs="Times New Roman"/>
              </w:rPr>
              <w:t>уб.);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5.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Количество СМСП, </w:t>
            </w:r>
            <w:proofErr w:type="gramStart"/>
            <w:r w:rsidRPr="007E72F1">
              <w:rPr>
                <w:rFonts w:ascii="Times New Roman" w:eastAsia="Times New Roman" w:hAnsi="Times New Roman" w:cs="Times New Roman"/>
              </w:rPr>
              <w:t>выпущенных</w:t>
            </w:r>
            <w:proofErr w:type="gramEnd"/>
            <w:r w:rsidRPr="007E72F1">
              <w:rPr>
                <w:rFonts w:ascii="Times New Roman" w:eastAsia="Times New Roman" w:hAnsi="Times New Roman" w:cs="Times New Roman"/>
              </w:rPr>
              <w:t xml:space="preserve"> из технопарка за период с начала деятельности/за </w:t>
            </w:r>
            <w:proofErr w:type="spellStart"/>
            <w:r w:rsidR="006B39BB">
              <w:rPr>
                <w:rFonts w:ascii="Times New Roman" w:eastAsia="Times New Roman" w:hAnsi="Times New Roman" w:cs="Times New Roman"/>
              </w:rPr>
              <w:t>о</w:t>
            </w:r>
            <w:r w:rsidRPr="007E72F1">
              <w:rPr>
                <w:rFonts w:ascii="Times New Roman" w:eastAsia="Times New Roman" w:hAnsi="Times New Roman" w:cs="Times New Roman"/>
              </w:rPr>
              <w:t>тчетныйпериод</w:t>
            </w:r>
            <w:proofErr w:type="spellEnd"/>
            <w:r w:rsidRPr="007E72F1">
              <w:rPr>
                <w:rFonts w:ascii="Times New Roman" w:eastAsia="Times New Roman" w:hAnsi="Times New Roman" w:cs="Times New Roman"/>
              </w:rPr>
              <w:t>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10" w:right="192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научно-технических разработок, реализованных в виде товарной продукции и</w:t>
            </w:r>
            <w:r w:rsidRPr="007E72F1">
              <w:rPr>
                <w:rFonts w:ascii="Times New Roman" w:eastAsia="Times New Roman" w:hAnsi="Times New Roman" w:cs="Times New Roman"/>
              </w:rPr>
              <w:br/>
              <w:t>услуг малыми предприятиями-резидентами;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10" w:right="192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промышленных образцов, разработанных предприятиями-резидентами</w:t>
            </w:r>
            <w:r w:rsidRPr="007E72F1">
              <w:rPr>
                <w:rFonts w:ascii="Times New Roman" w:eastAsia="Times New Roman" w:hAnsi="Times New Roman" w:cs="Times New Roman"/>
              </w:rPr>
              <w:br/>
              <w:t>технопарка и принятых к серийному производству;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полученных резидентами патентов и лицензий.</w:t>
            </w:r>
          </w:p>
        </w:tc>
      </w:tr>
      <w:tr w:rsidR="00AD181C" w:rsidRPr="007E72F1" w:rsidTr="004B0557">
        <w:trPr>
          <w:trHeight w:val="58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Венчурные фонды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Активы фонда;</w:t>
            </w:r>
          </w:p>
          <w:p w:rsidR="00B72E74" w:rsidRPr="007E72F1" w:rsidRDefault="0031572C" w:rsidP="00B72E74">
            <w:pPr>
              <w:pStyle w:val="Style74"/>
              <w:spacing w:line="240" w:lineRule="auto"/>
              <w:rPr>
                <w:rStyle w:val="CharStyle27"/>
                <w:sz w:val="22"/>
                <w:szCs w:val="22"/>
              </w:rPr>
            </w:pPr>
            <w:r w:rsidRPr="007E72F1">
              <w:rPr>
                <w:sz w:val="22"/>
                <w:szCs w:val="22"/>
              </w:rPr>
              <w:t>2.</w:t>
            </w:r>
            <w:r w:rsidR="00AD181C" w:rsidRPr="007E72F1">
              <w:rPr>
                <w:sz w:val="22"/>
                <w:szCs w:val="22"/>
              </w:rPr>
              <w:t>Количество и сумма (тыс</w:t>
            </w:r>
            <w:proofErr w:type="gramStart"/>
            <w:r w:rsidR="00AD181C" w:rsidRPr="007E72F1">
              <w:rPr>
                <w:sz w:val="22"/>
                <w:szCs w:val="22"/>
              </w:rPr>
              <w:t>.р</w:t>
            </w:r>
            <w:proofErr w:type="gramEnd"/>
            <w:r w:rsidR="00AD181C" w:rsidRPr="007E72F1">
              <w:rPr>
                <w:sz w:val="22"/>
                <w:szCs w:val="22"/>
              </w:rPr>
              <w:t xml:space="preserve">уб.) профинансированных </w:t>
            </w:r>
            <w:r w:rsidR="00E601B7" w:rsidRPr="007E72F1">
              <w:rPr>
                <w:sz w:val="22"/>
                <w:szCs w:val="22"/>
              </w:rPr>
              <w:t>проектов;</w:t>
            </w:r>
          </w:p>
          <w:p w:rsidR="00B72E74" w:rsidRPr="007E72F1" w:rsidRDefault="00B72E74" w:rsidP="00B72E74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 xml:space="preserve">3.Число СМСП, 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проекты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 xml:space="preserve"> которых профинансированы.</w:t>
            </w:r>
          </w:p>
          <w:p w:rsidR="00AD181C" w:rsidRPr="007E72F1" w:rsidRDefault="00B72E74" w:rsidP="00B72E74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Style w:val="CharStyle9"/>
                <w:rFonts w:eastAsiaTheme="minorEastAsia"/>
                <w:sz w:val="22"/>
                <w:szCs w:val="22"/>
              </w:rPr>
              <w:t>Показатели указать с начала деятельности фонда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5.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59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(центры) инновационного развития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Активы фонда;</w:t>
            </w:r>
          </w:p>
          <w:p w:rsidR="00B72E74" w:rsidRPr="007E72F1" w:rsidRDefault="00B72E74" w:rsidP="00FB1BD8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.р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>уб.) профинансированных проектов.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6.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кластерного развития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2460CC">
            <w:pPr>
              <w:pStyle w:val="Style79"/>
              <w:tabs>
                <w:tab w:val="left" w:pos="228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Объект инновационной инфраструктуры, на базе которого создан центр (если</w:t>
            </w:r>
            <w:r w:rsidRPr="007E72F1">
              <w:rPr>
                <w:rStyle w:val="CharStyle27"/>
                <w:sz w:val="22"/>
                <w:szCs w:val="22"/>
              </w:rPr>
              <w:br/>
              <w:t>имеется);</w:t>
            </w:r>
          </w:p>
          <w:p w:rsidR="00B72E74" w:rsidRPr="007E72F1" w:rsidRDefault="00B72E74" w:rsidP="002460CC">
            <w:pPr>
              <w:pStyle w:val="Style79"/>
              <w:tabs>
                <w:tab w:val="left" w:pos="228"/>
                <w:tab w:val="left" w:pos="346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Число СМСП, 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получивших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 xml:space="preserve"> услуги.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7.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 xml:space="preserve">Центры </w:t>
            </w:r>
            <w:proofErr w:type="spellStart"/>
            <w:r w:rsidRPr="007E72F1">
              <w:rPr>
                <w:rStyle w:val="CharStyle27"/>
                <w:sz w:val="22"/>
                <w:szCs w:val="22"/>
              </w:rPr>
              <w:t>прототипирования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8.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Инжиниринговые центры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9.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ind w:firstLine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молодежного инновационного творчества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11.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54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сертификации, стандартизации и испытаний (коллективного пользования)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12.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4B0557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80045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="00080045" w:rsidRPr="007E72F1">
              <w:rPr>
                <w:rStyle w:val="CharStyle50"/>
                <w:sz w:val="22"/>
                <w:szCs w:val="22"/>
                <w:lang w:val="en-US"/>
              </w:rPr>
              <w:t>II</w:t>
            </w:r>
            <w:r w:rsidRPr="007E72F1">
              <w:rPr>
                <w:rStyle w:val="CharStyle50"/>
                <w:sz w:val="22"/>
                <w:szCs w:val="22"/>
              </w:rPr>
              <w:t>.Объекты инфраструктуры, созданные без участия бюджетных средств различного уровня,</w:t>
            </w:r>
          </w:p>
        </w:tc>
      </w:tr>
      <w:tr w:rsidR="00B72E74" w:rsidRPr="007E72F1" w:rsidTr="004B0557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 xml:space="preserve">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>СМСП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5" w:lineRule="exact"/>
              <w:ind w:left="38" w:hanging="38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Промышленные, индустриальные парки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Число СМСП, 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получивших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 xml:space="preserve">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13"/>
              </w:tabs>
              <w:spacing w:line="240" w:lineRule="exact"/>
              <w:ind w:left="5" w:right="14" w:hanging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Технопарки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Число СМСП, 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получивших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 xml:space="preserve">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8"/>
              </w:tabs>
              <w:spacing w:line="250" w:lineRule="exact"/>
              <w:ind w:left="5" w:hanging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7E72F1">
              <w:rPr>
                <w:rStyle w:val="CharStyle27"/>
                <w:sz w:val="22"/>
                <w:szCs w:val="22"/>
              </w:rPr>
              <w:t>Бизнес-инкубаторы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Число СМСП, 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получивших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 xml:space="preserve">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3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Поддержка объекта инфраструктуры или его резидентов, оказываемая </w:t>
            </w:r>
            <w:proofErr w:type="spellStart"/>
            <w:r w:rsidRPr="007E72F1">
              <w:rPr>
                <w:rStyle w:val="CharStyle27"/>
                <w:sz w:val="22"/>
                <w:szCs w:val="22"/>
              </w:rPr>
              <w:t>органамиисполнительной</w:t>
            </w:r>
            <w:proofErr w:type="spellEnd"/>
            <w:r w:rsidRPr="007E72F1">
              <w:rPr>
                <w:rStyle w:val="CharStyle27"/>
                <w:sz w:val="22"/>
                <w:szCs w:val="22"/>
              </w:rPr>
              <w:t xml:space="preserve"> власти.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4B0557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 xml:space="preserve">из них 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 xml:space="preserve">СМСП, </w:t>
            </w:r>
            <w:r w:rsidRPr="007E72F1">
              <w:rPr>
                <w:rStyle w:val="CharStyle71"/>
                <w:sz w:val="22"/>
                <w:szCs w:val="22"/>
              </w:rPr>
              <w:t>осуществляющих инновационную деятельность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exact"/>
              <w:ind w:firstLine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Центры, созданные в целях развития инноваций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Число СМСП, 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получивших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 xml:space="preserve">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8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Число СМСП, 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получивших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 xml:space="preserve">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13"/>
              </w:tabs>
              <w:spacing w:line="250" w:lineRule="exact"/>
              <w:ind w:left="19" w:hanging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</w:r>
            <w:r w:rsidRPr="007E72F1">
              <w:rPr>
                <w:rStyle w:val="CharStyle27"/>
                <w:sz w:val="22"/>
                <w:szCs w:val="22"/>
              </w:rPr>
              <w:lastRenderedPageBreak/>
              <w:t>исполнительной власти.</w:t>
            </w:r>
          </w:p>
        </w:tc>
      </w:tr>
    </w:tbl>
    <w:p w:rsidR="00AD181C" w:rsidRDefault="00AD181C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A67C2" w:rsidRPr="00E254FC" w:rsidRDefault="003A67C2" w:rsidP="003A67C2">
      <w:pPr>
        <w:pStyle w:val="Style31"/>
        <w:spacing w:line="259" w:lineRule="exact"/>
        <w:rPr>
          <w:rStyle w:val="CharStyle71"/>
          <w:b w:val="0"/>
          <w:i/>
          <w:sz w:val="24"/>
          <w:szCs w:val="24"/>
        </w:rPr>
      </w:pPr>
      <w:r w:rsidRPr="00E254FC">
        <w:rPr>
          <w:rStyle w:val="CharStyle71"/>
          <w:b w:val="0"/>
          <w:i/>
          <w:sz w:val="24"/>
          <w:szCs w:val="24"/>
        </w:rPr>
        <w:t>Комментарии к заполнению таблицы 3: Инновационная направленность объектов должна быть предусмотрена в уставе (положении) или ином документе.</w:t>
      </w:r>
    </w:p>
    <w:p w:rsidR="00776726" w:rsidRPr="003A67C2" w:rsidRDefault="00776726" w:rsidP="003A67C2">
      <w:pPr>
        <w:pStyle w:val="Style31"/>
        <w:spacing w:line="259" w:lineRule="exact"/>
        <w:rPr>
          <w:rStyle w:val="CharStyle71"/>
          <w:b w:val="0"/>
          <w:i/>
        </w:rPr>
      </w:pPr>
    </w:p>
    <w:p w:rsidR="00623F97" w:rsidRPr="00623F97" w:rsidRDefault="001815BA" w:rsidP="00BA5690">
      <w:pPr>
        <w:pStyle w:val="Style31"/>
        <w:spacing w:line="259" w:lineRule="exact"/>
        <w:ind w:left="142" w:hanging="142"/>
      </w:pPr>
      <w:r>
        <w:rPr>
          <w:rStyle w:val="CharStyle71"/>
          <w:sz w:val="22"/>
          <w:szCs w:val="22"/>
        </w:rPr>
        <w:t xml:space="preserve">6. </w:t>
      </w:r>
      <w:r w:rsidR="003A67C2" w:rsidRPr="0031572C">
        <w:rPr>
          <w:rStyle w:val="CharStyle71"/>
          <w:sz w:val="22"/>
          <w:szCs w:val="22"/>
        </w:rPr>
        <w:t xml:space="preserve">Финансовая поддержка </w:t>
      </w:r>
      <w:r w:rsidR="003A67C2" w:rsidRPr="0031572C">
        <w:rPr>
          <w:rStyle w:val="CharStyle50"/>
          <w:sz w:val="22"/>
          <w:szCs w:val="22"/>
        </w:rPr>
        <w:t>СМСП</w:t>
      </w:r>
      <w:r w:rsidR="007B2977">
        <w:rPr>
          <w:rStyle w:val="CharStyle50"/>
          <w:sz w:val="22"/>
          <w:szCs w:val="22"/>
        </w:rPr>
        <w:t xml:space="preserve"> </w:t>
      </w:r>
      <w:r w:rsidR="00BA5690">
        <w:rPr>
          <w:rStyle w:val="CharStyle50"/>
          <w:smallCaps w:val="0"/>
          <w:sz w:val="22"/>
          <w:szCs w:val="22"/>
        </w:rPr>
        <w:t>в муниципальном образовании</w:t>
      </w:r>
    </w:p>
    <w:p w:rsidR="00623F97" w:rsidRPr="00BA5690" w:rsidRDefault="00623F97" w:rsidP="00623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976"/>
        <w:gridCol w:w="3360"/>
        <w:gridCol w:w="3573"/>
      </w:tblGrid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23F97" w:rsidRPr="007E72F1" w:rsidRDefault="006A362B" w:rsidP="0049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средств на 2020</w:t>
            </w:r>
            <w:r w:rsidR="00623F97"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proofErr w:type="gramStart"/>
            <w:r w:rsidR="00623F97"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623F97"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тыс.руб.)</w:t>
            </w:r>
          </w:p>
        </w:tc>
        <w:tc>
          <w:tcPr>
            <w:tcW w:w="3360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выделено средств</w:t>
            </w:r>
          </w:p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573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освоено средств</w:t>
            </w:r>
          </w:p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C03F16" w:rsidRPr="007E72F1" w:rsidTr="00492280">
        <w:tc>
          <w:tcPr>
            <w:tcW w:w="4786" w:type="dxa"/>
          </w:tcPr>
          <w:p w:rsidR="00C03F16" w:rsidRPr="007E72F1" w:rsidRDefault="00C03F16" w:rsidP="0062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бюджетов МО</w:t>
            </w:r>
          </w:p>
        </w:tc>
        <w:tc>
          <w:tcPr>
            <w:tcW w:w="2976" w:type="dxa"/>
          </w:tcPr>
          <w:p w:rsidR="00C03F16" w:rsidRPr="007E72F1" w:rsidRDefault="00F51740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3360" w:type="dxa"/>
          </w:tcPr>
          <w:p w:rsidR="00C03F16" w:rsidRPr="007E72F1" w:rsidRDefault="00F51740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3573" w:type="dxa"/>
          </w:tcPr>
          <w:p w:rsidR="00C03F16" w:rsidRPr="007E72F1" w:rsidRDefault="00F51740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фондов МО</w:t>
            </w:r>
          </w:p>
        </w:tc>
        <w:tc>
          <w:tcPr>
            <w:tcW w:w="2976" w:type="dxa"/>
          </w:tcPr>
          <w:p w:rsidR="00623F97" w:rsidRPr="007E72F1" w:rsidRDefault="00AA560B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0" w:type="dxa"/>
          </w:tcPr>
          <w:p w:rsidR="00623F97" w:rsidRPr="007E72F1" w:rsidRDefault="00AA560B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3" w:type="dxa"/>
          </w:tcPr>
          <w:p w:rsidR="00623F97" w:rsidRPr="007E72F1" w:rsidRDefault="00AA560B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0DBF" w:rsidRPr="007B0DBF" w:rsidRDefault="007B0DBF" w:rsidP="007B0DB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D181C" w:rsidRPr="00BA5690" w:rsidRDefault="00BA5690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D181C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Имущественная поддержка СМСП</w:t>
      </w:r>
    </w:p>
    <w:p w:rsidR="00F74086" w:rsidRDefault="00BA5690">
      <w:pPr>
        <w:tabs>
          <w:tab w:val="left" w:pos="221"/>
        </w:tabs>
        <w:spacing w:after="0" w:line="250" w:lineRule="exact"/>
        <w:rPr>
          <w:rFonts w:ascii="Times New Roman" w:hAnsi="Times New Roman" w:cs="Times New Roman"/>
          <w:b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23F97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</w:t>
      </w:r>
      <w:r w:rsidR="00623F97" w:rsidRPr="00BA5690">
        <w:rPr>
          <w:rFonts w:ascii="Times New Roman" w:eastAsia="Times New Roman" w:hAnsi="Times New Roman" w:cs="Times New Roman"/>
          <w:sz w:val="24"/>
          <w:szCs w:val="24"/>
        </w:rPr>
        <w:t>Информация об имуществе, включенном органами исполнительной власти субъекта РФ и органами местного самоуправления в перечни в соответствии со статьей</w:t>
      </w:r>
      <w:r w:rsidR="00F74086" w:rsidRPr="00BA5690">
        <w:rPr>
          <w:rFonts w:ascii="Times New Roman" w:hAnsi="Times New Roman" w:cs="Times New Roman"/>
          <w:sz w:val="24"/>
          <w:szCs w:val="24"/>
        </w:rPr>
        <w:t xml:space="preserve">18 Федерального закона от </w:t>
      </w:r>
      <w:r w:rsidR="00F74086" w:rsidRPr="007E72F1">
        <w:rPr>
          <w:rFonts w:ascii="Times New Roman" w:hAnsi="Times New Roman" w:cs="Times New Roman"/>
          <w:b/>
          <w:sz w:val="24"/>
          <w:szCs w:val="24"/>
        </w:rPr>
        <w:t>24.07.2007 №209-ФЗ</w:t>
      </w:r>
    </w:p>
    <w:tbl>
      <w:tblPr>
        <w:tblW w:w="145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30"/>
        <w:gridCol w:w="1800"/>
        <w:gridCol w:w="1766"/>
        <w:gridCol w:w="1752"/>
        <w:gridCol w:w="1701"/>
        <w:gridCol w:w="1418"/>
        <w:gridCol w:w="1485"/>
      </w:tblGrid>
      <w:tr w:rsidR="00D04DBD" w:rsidRPr="00052280" w:rsidTr="00D04DBD">
        <w:trPr>
          <w:trHeight w:val="375"/>
        </w:trPr>
        <w:tc>
          <w:tcPr>
            <w:tcW w:w="4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DBD" w:rsidRPr="00052280" w:rsidRDefault="00D04DBD" w:rsidP="00D04DBD">
            <w:pPr>
              <w:pStyle w:val="Style335"/>
              <w:spacing w:line="250" w:lineRule="exact"/>
              <w:rPr>
                <w:rStyle w:val="CharStyle27"/>
                <w:sz w:val="22"/>
                <w:szCs w:val="24"/>
              </w:rPr>
            </w:pPr>
            <w:r w:rsidRPr="00052280">
              <w:rPr>
                <w:rStyle w:val="CharStyle27"/>
                <w:sz w:val="22"/>
                <w:szCs w:val="24"/>
              </w:rPr>
              <w:t xml:space="preserve">Утвержден перечень </w:t>
            </w:r>
          </w:p>
          <w:p w:rsidR="00D04DBD" w:rsidRPr="00052280" w:rsidRDefault="00D04DBD" w:rsidP="00D04DBD">
            <w:pPr>
              <w:pStyle w:val="Style335"/>
              <w:spacing w:line="250" w:lineRule="exact"/>
              <w:rPr>
                <w:sz w:val="22"/>
                <w:szCs w:val="24"/>
              </w:rPr>
            </w:pP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DBD" w:rsidRPr="00052280" w:rsidRDefault="00D04DBD" w:rsidP="00D04DBD">
            <w:pPr>
              <w:pStyle w:val="Style335"/>
              <w:spacing w:line="250" w:lineRule="exact"/>
              <w:rPr>
                <w:rStyle w:val="CharStyle27"/>
                <w:sz w:val="22"/>
                <w:szCs w:val="24"/>
              </w:rPr>
            </w:pPr>
            <w:r w:rsidRPr="00052280">
              <w:rPr>
                <w:rStyle w:val="CharStyle27"/>
                <w:sz w:val="22"/>
                <w:szCs w:val="24"/>
              </w:rPr>
              <w:t>Информация об объектах, включенных в перечень</w:t>
            </w:r>
          </w:p>
          <w:p w:rsidR="00D04DBD" w:rsidRPr="00052280" w:rsidRDefault="00D04DBD" w:rsidP="00D04DBD">
            <w:pPr>
              <w:pStyle w:val="Style335"/>
              <w:spacing w:line="250" w:lineRule="exact"/>
              <w:rPr>
                <w:sz w:val="22"/>
                <w:szCs w:val="24"/>
              </w:rPr>
            </w:pPr>
            <w:r w:rsidRPr="00052280">
              <w:rPr>
                <w:rStyle w:val="CharStyle27"/>
                <w:b/>
                <w:sz w:val="22"/>
                <w:szCs w:val="24"/>
              </w:rPr>
              <w:t>на отчетную дату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DBD" w:rsidRPr="00052280" w:rsidRDefault="00D04DBD" w:rsidP="00D04DBD">
            <w:pPr>
              <w:pStyle w:val="Style335"/>
              <w:spacing w:line="250" w:lineRule="exact"/>
              <w:rPr>
                <w:sz w:val="22"/>
                <w:szCs w:val="24"/>
              </w:rPr>
            </w:pPr>
            <w:r w:rsidRPr="00052280">
              <w:rPr>
                <w:rStyle w:val="CharStyle27"/>
                <w:sz w:val="22"/>
                <w:szCs w:val="24"/>
              </w:rPr>
              <w:t xml:space="preserve">Объекты, переданные в аренду СМСП </w:t>
            </w:r>
            <w:r w:rsidRPr="00052280">
              <w:rPr>
                <w:rStyle w:val="CharStyle27"/>
                <w:b/>
                <w:sz w:val="22"/>
                <w:szCs w:val="24"/>
              </w:rPr>
              <w:t>на отчетную дату</w:t>
            </w:r>
          </w:p>
          <w:p w:rsidR="00D04DBD" w:rsidRPr="00052280" w:rsidRDefault="00D04DBD" w:rsidP="00D04DBD">
            <w:pPr>
              <w:pStyle w:val="Style335"/>
              <w:spacing w:line="250" w:lineRule="exact"/>
              <w:rPr>
                <w:sz w:val="22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04DBD" w:rsidRPr="00052280" w:rsidRDefault="00D04DBD" w:rsidP="00D04DBD">
            <w:pPr>
              <w:pStyle w:val="Style335"/>
              <w:spacing w:line="250" w:lineRule="exact"/>
              <w:rPr>
                <w:sz w:val="22"/>
                <w:szCs w:val="24"/>
              </w:rPr>
            </w:pPr>
            <w:r w:rsidRPr="00052280">
              <w:rPr>
                <w:rStyle w:val="CharStyle27"/>
                <w:sz w:val="22"/>
                <w:szCs w:val="24"/>
              </w:rPr>
              <w:t>Количество арендаторов</w:t>
            </w:r>
          </w:p>
          <w:p w:rsidR="00D04DBD" w:rsidRPr="00052280" w:rsidRDefault="00D04DBD" w:rsidP="00D04DBD">
            <w:pPr>
              <w:pStyle w:val="Style335"/>
              <w:spacing w:line="250" w:lineRule="exact"/>
              <w:rPr>
                <w:sz w:val="22"/>
                <w:szCs w:val="24"/>
              </w:rPr>
            </w:pPr>
            <w:r w:rsidRPr="00052280">
              <w:rPr>
                <w:rStyle w:val="CharStyle27"/>
                <w:sz w:val="22"/>
                <w:szCs w:val="24"/>
              </w:rPr>
              <w:t xml:space="preserve">СМСП </w:t>
            </w:r>
            <w:r w:rsidRPr="00052280">
              <w:rPr>
                <w:rStyle w:val="CharStyle27"/>
                <w:sz w:val="22"/>
                <w:szCs w:val="24"/>
              </w:rPr>
              <w:br/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04DBD" w:rsidRPr="00052280" w:rsidRDefault="00D04DBD" w:rsidP="00D04DBD">
            <w:pPr>
              <w:pStyle w:val="Style335"/>
              <w:spacing w:line="250" w:lineRule="exact"/>
              <w:rPr>
                <w:rStyle w:val="CharStyle27"/>
                <w:sz w:val="22"/>
                <w:szCs w:val="24"/>
              </w:rPr>
            </w:pPr>
            <w:r w:rsidRPr="00052280">
              <w:rPr>
                <w:rStyle w:val="CharStyle27"/>
                <w:sz w:val="22"/>
                <w:szCs w:val="24"/>
              </w:rPr>
              <w:t>Из них на льготных условиях</w:t>
            </w:r>
          </w:p>
          <w:p w:rsidR="00D04DBD" w:rsidRPr="00052280" w:rsidRDefault="00D04DBD" w:rsidP="00D04DBD">
            <w:pPr>
              <w:pStyle w:val="Style335"/>
              <w:spacing w:line="250" w:lineRule="exact"/>
              <w:rPr>
                <w:sz w:val="22"/>
                <w:szCs w:val="24"/>
              </w:rPr>
            </w:pPr>
            <w:r w:rsidRPr="00052280">
              <w:rPr>
                <w:rStyle w:val="CharStyle27"/>
                <w:sz w:val="22"/>
                <w:szCs w:val="24"/>
              </w:rPr>
              <w:t>(из гр.7)</w:t>
            </w:r>
          </w:p>
        </w:tc>
      </w:tr>
      <w:tr w:rsidR="00D04DBD" w:rsidRPr="007E72F1" w:rsidTr="00D04DBD">
        <w:trPr>
          <w:trHeight w:val="885"/>
        </w:trPr>
        <w:tc>
          <w:tcPr>
            <w:tcW w:w="4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BD" w:rsidRPr="007E72F1" w:rsidRDefault="00D04DBD" w:rsidP="00D04DBD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объектов (единиц)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Общая площадь (кв</w:t>
            </w:r>
            <w:proofErr w:type="gramStart"/>
            <w:r w:rsidRPr="007E72F1">
              <w:rPr>
                <w:rStyle w:val="CharStyle27"/>
                <w:sz w:val="24"/>
                <w:szCs w:val="24"/>
              </w:rPr>
              <w:t>.м</w:t>
            </w:r>
            <w:proofErr w:type="gramEnd"/>
            <w:r w:rsidRPr="007E72F1">
              <w:rPr>
                <w:rStyle w:val="CharStyle27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BD" w:rsidRPr="007E72F1" w:rsidRDefault="00D04DBD" w:rsidP="00D04DBD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объектов (единиц)</w:t>
            </w:r>
            <w:r w:rsidRPr="007E72F1">
              <w:rPr>
                <w:rStyle w:val="CharStyle27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Общая площадь объектов (кв</w:t>
            </w:r>
            <w:proofErr w:type="gramStart"/>
            <w:r w:rsidRPr="007E72F1">
              <w:rPr>
                <w:rStyle w:val="CharStyle27"/>
                <w:sz w:val="24"/>
                <w:szCs w:val="24"/>
              </w:rPr>
              <w:t>.м</w:t>
            </w:r>
            <w:proofErr w:type="gramEnd"/>
            <w:r w:rsidRPr="007E72F1">
              <w:rPr>
                <w:rStyle w:val="CharStyle27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BD" w:rsidRPr="007E72F1" w:rsidRDefault="00D04DBD" w:rsidP="00D04DBD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</w:tr>
      <w:tr w:rsidR="00D04DBD" w:rsidRPr="007E72F1" w:rsidTr="00D04DBD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BD" w:rsidRPr="007E72F1" w:rsidRDefault="00D04DBD" w:rsidP="00D04DBD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BD" w:rsidRPr="007E72F1" w:rsidRDefault="00D04DBD" w:rsidP="00D04DBD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BD" w:rsidRPr="007E72F1" w:rsidRDefault="00D04DBD" w:rsidP="00D04DBD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03F16" w:rsidRPr="007E72F1" w:rsidTr="00D04DBD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16" w:rsidRPr="007E72F1" w:rsidRDefault="00C03F16" w:rsidP="00D04DBD">
            <w:pPr>
              <w:pStyle w:val="Style9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Постановление Администрации МО Красноуфимский округ от 13.08.2018 г.                </w:t>
            </w:r>
            <w:r w:rsidR="001C18D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  <w:r w:rsidR="001C18D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«Об утверждении перечня муниципального имущества МО Красноуфимский округ свободного от прав третьих лиц (за исключением имущественных прав субъектов малого и среднего предпринимательства)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F16" w:rsidRPr="007E72F1" w:rsidRDefault="00F51740" w:rsidP="00C03F16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F16" w:rsidRPr="007E72F1" w:rsidRDefault="009D569A" w:rsidP="00C03F16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3169,06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F16" w:rsidRPr="007E72F1" w:rsidRDefault="009D569A" w:rsidP="00C03F16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F16" w:rsidRPr="007E72F1" w:rsidRDefault="009D569A" w:rsidP="00C03F16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F16" w:rsidRPr="007E72F1" w:rsidRDefault="009D569A" w:rsidP="00C03F16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F16" w:rsidRPr="007E72F1" w:rsidRDefault="00C03F16" w:rsidP="00C03F16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04DBD" w:rsidRPr="00BA5690" w:rsidRDefault="00D04DBD">
      <w:pPr>
        <w:tabs>
          <w:tab w:val="left" w:pos="221"/>
        </w:tabs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F74086" w:rsidRPr="00BA5690" w:rsidRDefault="00F74086" w:rsidP="00F74086">
      <w:pPr>
        <w:tabs>
          <w:tab w:val="left" w:pos="221"/>
        </w:tabs>
        <w:spacing w:after="0" w:line="25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254FC">
        <w:rPr>
          <w:rFonts w:ascii="Times New Roman" w:hAnsi="Times New Roman" w:cs="Times New Roman"/>
          <w:sz w:val="24"/>
          <w:szCs w:val="24"/>
        </w:rPr>
        <w:t>4</w:t>
      </w:r>
    </w:p>
    <w:p w:rsidR="00FB5A18" w:rsidRPr="00FB5A18" w:rsidRDefault="00FB5A18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6F34" w:rsidRDefault="00706F34" w:rsidP="00706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2F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 xml:space="preserve">.2 </w:t>
      </w:r>
      <w:r w:rsidR="00F74086" w:rsidRPr="007E72F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реализации СМСП в соответствии с Федеральным законом от 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>22.07.2008 № 159-ФЗ</w:t>
      </w:r>
      <w:r w:rsidR="00F74086" w:rsidRPr="007E72F1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преимущественного права на приобретение арендуемого ими 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>недвижимого имущества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021"/>
        <w:gridCol w:w="1417"/>
        <w:gridCol w:w="1560"/>
        <w:gridCol w:w="1418"/>
        <w:gridCol w:w="1417"/>
        <w:gridCol w:w="1133"/>
        <w:gridCol w:w="1196"/>
        <w:gridCol w:w="1215"/>
        <w:gridCol w:w="1417"/>
        <w:gridCol w:w="1134"/>
      </w:tblGrid>
      <w:tr w:rsidR="001C18D0" w:rsidRPr="00540556" w:rsidTr="00F51740">
        <w:trPr>
          <w:trHeight w:val="1260"/>
        </w:trPr>
        <w:tc>
          <w:tcPr>
            <w:tcW w:w="2547" w:type="dxa"/>
            <w:gridSpan w:val="2"/>
          </w:tcPr>
          <w:p w:rsidR="001C18D0" w:rsidRPr="00540556" w:rsidRDefault="001C18D0" w:rsidP="00F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Осталось </w:t>
            </w:r>
            <w:r w:rsidRPr="00540556">
              <w:rPr>
                <w:rFonts w:ascii="Times New Roman" w:eastAsia="Times New Roman" w:hAnsi="Times New Roman" w:cs="Times New Roman"/>
                <w:b/>
              </w:rPr>
              <w:t>невыкупленных</w:t>
            </w:r>
            <w:r w:rsidRPr="00540556">
              <w:rPr>
                <w:rFonts w:ascii="Times New Roman" w:eastAsia="Times New Roman" w:hAnsi="Times New Roman" w:cs="Times New Roman"/>
              </w:rPr>
              <w:t xml:space="preserve"> объектов недвижимости, соответствующих Федеральному закону № 159-ФЗ </w:t>
            </w:r>
          </w:p>
          <w:p w:rsidR="001C18D0" w:rsidRPr="00540556" w:rsidRDefault="001C18D0" w:rsidP="00F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  <w:b/>
              </w:rPr>
              <w:t>на 01 января 201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gridSpan w:val="4"/>
          </w:tcPr>
          <w:p w:rsidR="001C18D0" w:rsidRPr="00540556" w:rsidRDefault="001C18D0" w:rsidP="00F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Общее количество объектов недвижимости, </w:t>
            </w:r>
            <w:r w:rsidRPr="00540556">
              <w:rPr>
                <w:rFonts w:ascii="Times New Roman" w:eastAsia="Times New Roman" w:hAnsi="Times New Roman" w:cs="Times New Roman"/>
                <w:b/>
              </w:rPr>
              <w:t>выкупленных за отчетный период</w:t>
            </w:r>
            <w:r w:rsidRPr="00540556">
              <w:rPr>
                <w:rFonts w:ascii="Times New Roman" w:eastAsia="Times New Roman" w:hAnsi="Times New Roman" w:cs="Times New Roman"/>
              </w:rPr>
              <w:t>, на основании Федерального закона №159-ФЗ (</w:t>
            </w:r>
            <w:r w:rsidRPr="00540556">
              <w:rPr>
                <w:rFonts w:ascii="Times New Roman" w:eastAsia="Times New Roman" w:hAnsi="Times New Roman" w:cs="Times New Roman"/>
                <w:b/>
              </w:rPr>
              <w:t>заключены договора купли-продажи</w:t>
            </w:r>
            <w:r w:rsidRPr="0054055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29" w:type="dxa"/>
            <w:gridSpan w:val="2"/>
          </w:tcPr>
          <w:p w:rsidR="001C18D0" w:rsidRPr="00540556" w:rsidRDefault="001C18D0" w:rsidP="00F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Осталось невыкупленных объектов недвижимости, соответствующих Федеральному закону № 159-ФЗ </w:t>
            </w:r>
          </w:p>
          <w:p w:rsidR="001C18D0" w:rsidRPr="00540556" w:rsidRDefault="001C18D0" w:rsidP="00F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  <w:b/>
              </w:rPr>
              <w:t>на отчетную дату</w:t>
            </w:r>
          </w:p>
        </w:tc>
        <w:tc>
          <w:tcPr>
            <w:tcW w:w="1215" w:type="dxa"/>
            <w:vMerge w:val="restart"/>
          </w:tcPr>
          <w:p w:rsidR="001C18D0" w:rsidRPr="00540556" w:rsidRDefault="001C18D0" w:rsidP="00F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Число СМСП </w:t>
            </w:r>
            <w:proofErr w:type="gramStart"/>
            <w:r w:rsidRPr="00540556">
              <w:rPr>
                <w:rFonts w:ascii="Times New Roman" w:eastAsia="Times New Roman" w:hAnsi="Times New Roman" w:cs="Times New Roman"/>
              </w:rPr>
              <w:t>осуществивших</w:t>
            </w:r>
            <w:proofErr w:type="gramEnd"/>
            <w:r w:rsidRPr="00540556">
              <w:rPr>
                <w:rFonts w:ascii="Times New Roman" w:eastAsia="Times New Roman" w:hAnsi="Times New Roman" w:cs="Times New Roman"/>
              </w:rPr>
              <w:t xml:space="preserve"> выкуп </w:t>
            </w:r>
            <w:r w:rsidRPr="00540556">
              <w:rPr>
                <w:rFonts w:ascii="Times New Roman" w:eastAsia="Times New Roman" w:hAnsi="Times New Roman" w:cs="Times New Roman"/>
                <w:b/>
              </w:rPr>
              <w:t>за отчетный период</w:t>
            </w:r>
          </w:p>
          <w:p w:rsidR="001C18D0" w:rsidRPr="00540556" w:rsidRDefault="001C18D0" w:rsidP="00F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1C18D0" w:rsidRPr="00540556" w:rsidRDefault="001C18D0" w:rsidP="00F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Число объектов недвижимости, по которым ведутся судебные разбирательства на отчетную дату, в которых: </w:t>
            </w:r>
          </w:p>
        </w:tc>
      </w:tr>
      <w:tr w:rsidR="001C18D0" w:rsidRPr="00540556" w:rsidTr="00F51740">
        <w:trPr>
          <w:trHeight w:val="276"/>
        </w:trPr>
        <w:tc>
          <w:tcPr>
            <w:tcW w:w="1526" w:type="dxa"/>
            <w:vMerge w:val="restart"/>
          </w:tcPr>
          <w:p w:rsidR="001C18D0" w:rsidRPr="00540556" w:rsidRDefault="001C18D0" w:rsidP="00F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Здания, сооружения, помещения в них</w:t>
            </w:r>
          </w:p>
        </w:tc>
        <w:tc>
          <w:tcPr>
            <w:tcW w:w="1021" w:type="dxa"/>
            <w:vMerge w:val="restart"/>
          </w:tcPr>
          <w:p w:rsidR="001C18D0" w:rsidRPr="00540556" w:rsidRDefault="001C18D0" w:rsidP="00F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Земельные участки</w:t>
            </w:r>
          </w:p>
        </w:tc>
        <w:tc>
          <w:tcPr>
            <w:tcW w:w="2977" w:type="dxa"/>
            <w:gridSpan w:val="2"/>
            <w:vMerge w:val="restart"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Здания, сооружения, помещения в них</w:t>
            </w:r>
          </w:p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Земельные участки</w:t>
            </w:r>
          </w:p>
        </w:tc>
        <w:tc>
          <w:tcPr>
            <w:tcW w:w="1133" w:type="dxa"/>
            <w:vMerge w:val="restart"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Здания, сооружения, помещения в них</w:t>
            </w:r>
          </w:p>
          <w:p w:rsidR="001C18D0" w:rsidRPr="00540556" w:rsidRDefault="001C18D0" w:rsidP="00F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vMerge w:val="restart"/>
          </w:tcPr>
          <w:p w:rsidR="001C18D0" w:rsidRPr="00540556" w:rsidRDefault="001C18D0" w:rsidP="00F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Земельные участки</w:t>
            </w:r>
          </w:p>
        </w:tc>
        <w:tc>
          <w:tcPr>
            <w:tcW w:w="1215" w:type="dxa"/>
            <w:vMerge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8D0" w:rsidRPr="00540556" w:rsidTr="00F51740">
        <w:trPr>
          <w:trHeight w:val="240"/>
        </w:trPr>
        <w:tc>
          <w:tcPr>
            <w:tcW w:w="1526" w:type="dxa"/>
            <w:vMerge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истцом являются органы исполнительной власти</w:t>
            </w:r>
          </w:p>
        </w:tc>
        <w:tc>
          <w:tcPr>
            <w:tcW w:w="1134" w:type="dxa"/>
            <w:vMerge w:val="restart"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истцом являются СМСП</w:t>
            </w:r>
          </w:p>
        </w:tc>
      </w:tr>
      <w:tr w:rsidR="001C18D0" w:rsidRPr="00540556" w:rsidTr="00F51740">
        <w:trPr>
          <w:trHeight w:val="689"/>
        </w:trPr>
        <w:tc>
          <w:tcPr>
            <w:tcW w:w="1526" w:type="dxa"/>
            <w:vMerge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объектов (единиц) </w:t>
            </w:r>
          </w:p>
        </w:tc>
        <w:tc>
          <w:tcPr>
            <w:tcW w:w="1560" w:type="dxa"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общая площадь объектов (кв</w:t>
            </w:r>
            <w:proofErr w:type="gramStart"/>
            <w:r w:rsidRPr="00540556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54055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1C18D0" w:rsidRPr="00540556" w:rsidRDefault="001C18D0" w:rsidP="00F51740">
            <w:pPr>
              <w:spacing w:after="0" w:line="240" w:lineRule="exact"/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объектов (единиц)</w:t>
            </w:r>
          </w:p>
        </w:tc>
        <w:tc>
          <w:tcPr>
            <w:tcW w:w="1417" w:type="dxa"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общая площадь объектов (кв</w:t>
            </w:r>
            <w:proofErr w:type="gramStart"/>
            <w:r w:rsidRPr="00540556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54055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vMerge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8D0" w:rsidRPr="00540556" w:rsidTr="00F51740">
        <w:tc>
          <w:tcPr>
            <w:tcW w:w="1526" w:type="dxa"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3" w:type="dxa"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C18D0" w:rsidRPr="00540556" w:rsidTr="00F517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Pr="00540556" w:rsidRDefault="009D569A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Pr="00540556" w:rsidRDefault="009D569A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Pr="00540556" w:rsidRDefault="009D569A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Pr="00540556" w:rsidRDefault="001C18D0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1C18D0" w:rsidRDefault="001C18D0" w:rsidP="001C18D0">
      <w:pPr>
        <w:tabs>
          <w:tab w:val="left" w:pos="326"/>
          <w:tab w:val="left" w:pos="993"/>
        </w:tabs>
        <w:spacing w:before="48" w:after="0" w:line="250" w:lineRule="exac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18D0" w:rsidRPr="007E72F1" w:rsidRDefault="001C18D0" w:rsidP="0070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B72" w:rsidRDefault="00847B72" w:rsidP="00706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086" w:rsidRPr="007E72F1" w:rsidRDefault="007E394F" w:rsidP="00706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2F1">
        <w:rPr>
          <w:rFonts w:ascii="Times New Roman" w:hAnsi="Times New Roman" w:cs="Times New Roman"/>
          <w:sz w:val="24"/>
          <w:szCs w:val="24"/>
        </w:rPr>
        <w:t>Таблица5</w:t>
      </w:r>
    </w:p>
    <w:p w:rsidR="00AD181C" w:rsidRPr="00706F34" w:rsidRDefault="00706F34" w:rsidP="00706F34">
      <w:pPr>
        <w:tabs>
          <w:tab w:val="left" w:pos="326"/>
          <w:tab w:val="left" w:pos="993"/>
        </w:tabs>
        <w:spacing w:before="48" w:after="0" w:line="25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Реализация Федерального закона от 26.12.2008 №294-ФЗ при осуществлении муниципального</w:t>
      </w:r>
      <w:r w:rsidR="00CD1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</w:p>
    <w:p w:rsidR="00706F34" w:rsidRDefault="00E43634" w:rsidP="00E43634">
      <w:pPr>
        <w:tabs>
          <w:tab w:val="left" w:pos="426"/>
          <w:tab w:val="left" w:pos="993"/>
        </w:tabs>
        <w:spacing w:after="0" w:line="250" w:lineRule="exact"/>
        <w:ind w:right="1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10463"/>
        <w:gridCol w:w="3706"/>
      </w:tblGrid>
      <w:tr w:rsidR="00140141" w:rsidRPr="00C271A6" w:rsidTr="00E9123A">
        <w:trPr>
          <w:trHeight w:val="465"/>
        </w:trPr>
        <w:tc>
          <w:tcPr>
            <w:tcW w:w="573" w:type="dxa"/>
          </w:tcPr>
          <w:p w:rsidR="00140141" w:rsidRP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63" w:type="dxa"/>
          </w:tcPr>
          <w:p w:rsid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по реализации </w:t>
            </w:r>
          </w:p>
          <w:p w:rsidR="00140141" w:rsidRP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закона от 26.12.2008 №294-ФЗ</w:t>
            </w:r>
          </w:p>
        </w:tc>
        <w:tc>
          <w:tcPr>
            <w:tcW w:w="3706" w:type="dxa"/>
          </w:tcPr>
          <w:p w:rsidR="00140141" w:rsidRPr="00C271A6" w:rsidRDefault="00140141" w:rsidP="00140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муниципального образования</w:t>
            </w:r>
          </w:p>
        </w:tc>
      </w:tr>
      <w:tr w:rsidR="00140141" w:rsidTr="00E9123A">
        <w:trPr>
          <w:trHeight w:val="465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функций (полномочий) по контролю (надзору), закрепленных за органами местного самоуправления, осуществляющими муниципальный контроль</w:t>
            </w:r>
          </w:p>
        </w:tc>
        <w:tc>
          <w:tcPr>
            <w:tcW w:w="3706" w:type="dxa"/>
          </w:tcPr>
          <w:p w:rsidR="00140141" w:rsidRDefault="00D04DBD" w:rsidP="00C329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140141" w:rsidRDefault="00140141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141" w:rsidTr="00E9123A">
        <w:trPr>
          <w:trHeight w:val="420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утвержденных административных регламентов проведения проверок при осуществлении муниципального контроля</w:t>
            </w:r>
          </w:p>
        </w:tc>
        <w:tc>
          <w:tcPr>
            <w:tcW w:w="3706" w:type="dxa"/>
          </w:tcPr>
          <w:p w:rsidR="00140141" w:rsidRDefault="00140141" w:rsidP="00C329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141" w:rsidRDefault="00013EF1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0141" w:rsidTr="00E9123A">
        <w:trPr>
          <w:trHeight w:val="285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функций (полномочий) по контролю (надзору), закрепленных за органами местного самоуправления, порядок осуществления которых определяют указанные выше административные регламенты</w:t>
            </w:r>
          </w:p>
        </w:tc>
        <w:tc>
          <w:tcPr>
            <w:tcW w:w="3706" w:type="dxa"/>
          </w:tcPr>
          <w:p w:rsidR="00DD02A0" w:rsidRDefault="00DD02A0" w:rsidP="00DD02A0">
            <w:pPr>
              <w:tabs>
                <w:tab w:val="left" w:pos="426"/>
                <w:tab w:val="left" w:pos="993"/>
                <w:tab w:val="left" w:pos="1189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141" w:rsidRDefault="00D04DBD" w:rsidP="00B950F8">
            <w:pPr>
              <w:tabs>
                <w:tab w:val="left" w:pos="426"/>
                <w:tab w:val="left" w:pos="993"/>
                <w:tab w:val="left" w:pos="1189"/>
              </w:tabs>
              <w:spacing w:after="0" w:line="250" w:lineRule="exact"/>
              <w:ind w:right="14" w:firstLine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="00013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66F36" w:rsidTr="00E9123A">
        <w:trPr>
          <w:trHeight w:val="510"/>
        </w:trPr>
        <w:tc>
          <w:tcPr>
            <w:tcW w:w="573" w:type="dxa"/>
            <w:vMerge w:val="restart"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63" w:type="dxa"/>
          </w:tcPr>
          <w:p w:rsidR="00466F36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(департаментов, отделов, др.), осуществляющих контрольно-надзорные мероприятия в отношении СМСП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66F36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E8201D" w:rsidRPr="00466F36" w:rsidRDefault="00E8201D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06" w:type="dxa"/>
            <w:vMerge w:val="restart"/>
          </w:tcPr>
          <w:p w:rsidR="00466F36" w:rsidRDefault="008E1E80" w:rsidP="00B950F8">
            <w:pPr>
              <w:tabs>
                <w:tab w:val="left" w:pos="993"/>
              </w:tabs>
              <w:spacing w:after="0" w:line="250" w:lineRule="exact"/>
              <w:ind w:right="14" w:hanging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28483E" w:rsidRDefault="0028483E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483E" w:rsidRDefault="0028483E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201D" w:rsidRDefault="00E8201D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483E" w:rsidRDefault="0028483E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6F36" w:rsidTr="00E9123A">
        <w:trPr>
          <w:trHeight w:val="230"/>
        </w:trPr>
        <w:tc>
          <w:tcPr>
            <w:tcW w:w="573" w:type="dxa"/>
            <w:vMerge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466F36" w:rsidRDefault="00466F36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</w:t>
            </w:r>
          </w:p>
          <w:p w:rsidR="00E8201D" w:rsidRPr="00F7071B" w:rsidRDefault="00E8201D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:rsidR="00466F36" w:rsidRDefault="00466F36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36" w:rsidTr="00E9123A">
        <w:trPr>
          <w:trHeight w:val="255"/>
        </w:trPr>
        <w:tc>
          <w:tcPr>
            <w:tcW w:w="573" w:type="dxa"/>
            <w:vMerge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466F36" w:rsidRPr="00466F36" w:rsidRDefault="00466F36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подразделений</w:t>
            </w:r>
          </w:p>
        </w:tc>
        <w:tc>
          <w:tcPr>
            <w:tcW w:w="3706" w:type="dxa"/>
          </w:tcPr>
          <w:p w:rsidR="00466F36" w:rsidRDefault="008E1E80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Земельное бюро Комитета по управлению имуществом МО Красноуфимский округ</w:t>
            </w:r>
          </w:p>
          <w:p w:rsidR="008E1E80" w:rsidRDefault="008E1E80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E80" w:rsidRDefault="008E1E80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жилищно-коммунального хозяйства Администрации МО Красноуфимский округ</w:t>
            </w:r>
          </w:p>
          <w:p w:rsidR="008E1E80" w:rsidRDefault="008E1E80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E80" w:rsidRDefault="008E1E80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Комитет по экономике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 Красноуфимский округ</w:t>
            </w:r>
          </w:p>
        </w:tc>
      </w:tr>
    </w:tbl>
    <w:p w:rsidR="00140141" w:rsidRPr="00140141" w:rsidRDefault="00140141" w:rsidP="00140141">
      <w:pPr>
        <w:tabs>
          <w:tab w:val="left" w:pos="422"/>
          <w:tab w:val="left" w:pos="993"/>
        </w:tabs>
        <w:spacing w:after="0" w:line="250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118" w:rsidRPr="00EA4118" w:rsidRDefault="00AD181C" w:rsidP="00EA4118">
      <w:pPr>
        <w:pStyle w:val="a3"/>
        <w:numPr>
          <w:ilvl w:val="0"/>
          <w:numId w:val="19"/>
        </w:numPr>
        <w:tabs>
          <w:tab w:val="left" w:pos="422"/>
          <w:tab w:val="left" w:pos="993"/>
        </w:tabs>
        <w:spacing w:after="0" w:line="250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118">
        <w:rPr>
          <w:rFonts w:ascii="Times New Roman" w:eastAsia="Times New Roman" w:hAnsi="Times New Roman" w:cs="Times New Roman"/>
          <w:b/>
          <w:sz w:val="24"/>
          <w:szCs w:val="24"/>
        </w:rPr>
        <w:t>Сведения о проверках юридических лиц и индивидуальных предпринимателей органами муниципального контроля</w:t>
      </w:r>
    </w:p>
    <w:p w:rsidR="00EA4118" w:rsidRDefault="00E43634" w:rsidP="00E43634">
      <w:pPr>
        <w:pStyle w:val="a3"/>
        <w:tabs>
          <w:tab w:val="left" w:pos="422"/>
          <w:tab w:val="left" w:pos="993"/>
        </w:tabs>
        <w:spacing w:after="0" w:line="250" w:lineRule="exact"/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7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7704"/>
        <w:gridCol w:w="3361"/>
        <w:gridCol w:w="3145"/>
      </w:tblGrid>
      <w:tr w:rsidR="00F61183" w:rsidRPr="00C271A6" w:rsidTr="00E9123A">
        <w:trPr>
          <w:trHeight w:val="295"/>
        </w:trPr>
        <w:tc>
          <w:tcPr>
            <w:tcW w:w="532" w:type="dxa"/>
            <w:vMerge w:val="restart"/>
          </w:tcPr>
          <w:p w:rsidR="00F61183" w:rsidRPr="00C271A6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04" w:type="dxa"/>
            <w:vMerge w:val="restart"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6" w:type="dxa"/>
            <w:gridSpan w:val="2"/>
          </w:tcPr>
          <w:p w:rsidR="00F61183" w:rsidRDefault="00F61183" w:rsidP="00E43634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проверок </w:t>
            </w:r>
            <w:r w:rsidR="00E43634"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муниципального контроля, осуществляемого согласно</w:t>
            </w:r>
            <w:r w:rsidR="00E43634" w:rsidRPr="00E43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Федеральному закону от 26.12.2008 №294-ФЗ</w:t>
            </w:r>
          </w:p>
        </w:tc>
      </w:tr>
      <w:tr w:rsidR="00F61183" w:rsidRPr="00C271A6" w:rsidTr="00E9123A">
        <w:trPr>
          <w:trHeight w:val="690"/>
        </w:trPr>
        <w:tc>
          <w:tcPr>
            <w:tcW w:w="532" w:type="dxa"/>
            <w:vMerge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4" w:type="dxa"/>
            <w:vMerge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проверяемым субъектам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(крупным, средним, малым, микро, ИП и т.д.</w:t>
            </w:r>
            <w:r w:rsidRPr="00EA41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145" w:type="dxa"/>
          </w:tcPr>
          <w:p w:rsidR="00F61183" w:rsidRDefault="00F61183" w:rsidP="0077672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7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субъектам</w:t>
            </w:r>
            <w:r w:rsidR="00CD1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гр</w:t>
            </w:r>
            <w:r w:rsidR="007767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</w:t>
            </w:r>
          </w:p>
        </w:tc>
      </w:tr>
      <w:tr w:rsidR="00F61183" w:rsidRPr="00C271A6" w:rsidTr="00E9123A">
        <w:trPr>
          <w:trHeight w:val="25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83" w:rsidTr="00E9123A">
        <w:trPr>
          <w:trHeight w:val="23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проведенных проверок</w:t>
            </w:r>
          </w:p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25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проверок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23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внеплановых проверок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36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внеплановых проверок юридических лиц и индивидуальных предпринимателей, проведенных по согласованию с прокуратурой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36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отклоненных органами прокуратуры заявлений о проведении внеплановых проверок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43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проверок, по которым результаты признаны недействительными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71A6" w:rsidRDefault="00C271A6" w:rsidP="00706F34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83E" w:rsidRDefault="0028483E" w:rsidP="00706F34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701" w:rsidRPr="00E43634" w:rsidRDefault="00522701" w:rsidP="00E43634">
      <w:pPr>
        <w:pStyle w:val="a3"/>
        <w:numPr>
          <w:ilvl w:val="0"/>
          <w:numId w:val="19"/>
        </w:numPr>
        <w:tabs>
          <w:tab w:val="left" w:pos="235"/>
          <w:tab w:val="left" w:pos="993"/>
        </w:tabs>
        <w:spacing w:after="0" w:line="254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показатели, характеризующие развитие малого предпринимательства в муниципальн</w:t>
      </w:r>
      <w:r w:rsidR="004A6008"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4A6008"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E43634" w:rsidRPr="00E43634" w:rsidRDefault="00E43634" w:rsidP="007E72F1">
      <w:pPr>
        <w:pStyle w:val="a3"/>
        <w:tabs>
          <w:tab w:val="left" w:pos="235"/>
          <w:tab w:val="left" w:pos="993"/>
        </w:tabs>
        <w:spacing w:after="0" w:line="254" w:lineRule="exact"/>
        <w:ind w:firstLine="27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</w:t>
      </w:r>
      <w:r w:rsidR="009D569A">
        <w:rPr>
          <w:rFonts w:ascii="Times New Roman" w:eastAsia="Times New Roman" w:hAnsi="Times New Roman" w:cs="Times New Roman"/>
          <w:bCs/>
          <w:i/>
          <w:sz w:val="24"/>
          <w:szCs w:val="24"/>
        </w:rPr>
        <w:t>ставе годовой информации за 2020</w:t>
      </w: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год)</w:t>
      </w:r>
    </w:p>
    <w:p w:rsidR="00800428" w:rsidRPr="000F1611" w:rsidRDefault="00800428" w:rsidP="00800428">
      <w:pPr>
        <w:pStyle w:val="a3"/>
        <w:tabs>
          <w:tab w:val="left" w:pos="235"/>
        </w:tabs>
        <w:spacing w:after="0" w:line="25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611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E43634" w:rsidRPr="000F1611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268"/>
        <w:gridCol w:w="2552"/>
        <w:gridCol w:w="1714"/>
        <w:gridCol w:w="994"/>
        <w:gridCol w:w="1147"/>
        <w:gridCol w:w="2665"/>
        <w:gridCol w:w="1134"/>
      </w:tblGrid>
      <w:tr w:rsidR="009D569A" w:rsidRPr="000F1611" w:rsidTr="009D569A">
        <w:tc>
          <w:tcPr>
            <w:tcW w:w="10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9A" w:rsidRPr="000F1611" w:rsidRDefault="009D569A" w:rsidP="00FB1BD8">
            <w:pPr>
              <w:pStyle w:val="Style74"/>
              <w:spacing w:line="240" w:lineRule="auto"/>
              <w:ind w:left="4094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Юридические лица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69A" w:rsidRPr="000F1611" w:rsidRDefault="009D569A" w:rsidP="00FB1BD8">
            <w:pPr>
              <w:pStyle w:val="Style335"/>
              <w:spacing w:line="235" w:lineRule="exact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Предприниматели без образования юридического лица (ИЛ)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69A" w:rsidRPr="000F1611" w:rsidRDefault="009D569A" w:rsidP="00FB1BD8">
            <w:pPr>
              <w:pStyle w:val="Style335"/>
              <w:spacing w:line="23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Самозанятые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D569A" w:rsidRPr="000F1611" w:rsidTr="009D569A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9A" w:rsidRPr="000F1611" w:rsidRDefault="009D569A" w:rsidP="007E72F1">
            <w:pPr>
              <w:pStyle w:val="Style74"/>
              <w:spacing w:line="230" w:lineRule="exact"/>
              <w:jc w:val="center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 xml:space="preserve">Количество </w:t>
            </w:r>
            <w:proofErr w:type="gramStart"/>
            <w:r w:rsidRPr="000F1611">
              <w:rPr>
                <w:rStyle w:val="CharStyle27"/>
                <w:sz w:val="24"/>
                <w:szCs w:val="24"/>
              </w:rPr>
              <w:t>действующих</w:t>
            </w:r>
            <w:proofErr w:type="gramEnd"/>
            <w:r w:rsidRPr="000F1611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0F1611">
              <w:rPr>
                <w:rStyle w:val="CharStyle27"/>
                <w:sz w:val="24"/>
                <w:szCs w:val="24"/>
              </w:rPr>
              <w:t>микро</w:t>
            </w:r>
            <w:r w:rsidRPr="000F1611">
              <w:rPr>
                <w:rStyle w:val="CharStyle27"/>
                <w:sz w:val="24"/>
                <w:szCs w:val="24"/>
              </w:rPr>
              <w:softHyphen/>
              <w:t>предприятий</w:t>
            </w:r>
            <w:proofErr w:type="spellEnd"/>
            <w:r w:rsidRPr="000F1611">
              <w:rPr>
                <w:rStyle w:val="CharStyle27"/>
                <w:sz w:val="24"/>
                <w:szCs w:val="24"/>
              </w:rPr>
              <w:t xml:space="preserve"> (ед.)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9A" w:rsidRPr="000F1611" w:rsidRDefault="009D569A" w:rsidP="007E72F1">
            <w:pPr>
              <w:pStyle w:val="Style335"/>
              <w:ind w:right="19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малых предприятий (ед.)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9A" w:rsidRPr="000F1611" w:rsidRDefault="009D569A" w:rsidP="007E72F1">
            <w:pPr>
              <w:pStyle w:val="Style335"/>
              <w:ind w:right="178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средних предприятий (ед.)</w:t>
            </w: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9A" w:rsidRPr="000F1611" w:rsidRDefault="009D569A" w:rsidP="007E72F1">
            <w:pPr>
              <w:pStyle w:val="Style33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Среднесписочная численность работников (без внешних совместителей) (чел.)</w:t>
            </w:r>
          </w:p>
        </w:tc>
        <w:tc>
          <w:tcPr>
            <w:tcW w:w="2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69A" w:rsidRPr="000F1611" w:rsidRDefault="009D569A" w:rsidP="007E72F1">
            <w:pPr>
              <w:pStyle w:val="Style335"/>
              <w:spacing w:line="226" w:lineRule="exact"/>
              <w:ind w:left="35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 xml:space="preserve">Количество </w:t>
            </w:r>
            <w:proofErr w:type="gramStart"/>
            <w:r w:rsidRPr="000F1611">
              <w:rPr>
                <w:rStyle w:val="CharStyle27"/>
                <w:sz w:val="24"/>
                <w:szCs w:val="24"/>
              </w:rPr>
              <w:t>действующих</w:t>
            </w:r>
            <w:proofErr w:type="gramEnd"/>
            <w:r w:rsidRPr="000F1611">
              <w:rPr>
                <w:rStyle w:val="CharStyle27"/>
                <w:sz w:val="24"/>
                <w:szCs w:val="24"/>
              </w:rPr>
              <w:t xml:space="preserve"> ИП (ед.)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69A" w:rsidRPr="000F1611" w:rsidRDefault="009D569A" w:rsidP="009D569A">
            <w:pPr>
              <w:pStyle w:val="Style335"/>
              <w:spacing w:line="2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граждан</w:t>
            </w:r>
          </w:p>
        </w:tc>
      </w:tr>
      <w:tr w:rsidR="009D569A" w:rsidRPr="000F1611" w:rsidTr="009D569A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9A" w:rsidRPr="000F1611" w:rsidRDefault="009D569A" w:rsidP="00FB1B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9A" w:rsidRPr="000F1611" w:rsidRDefault="009D569A" w:rsidP="00FB1BD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9A" w:rsidRPr="000F1611" w:rsidRDefault="009D569A" w:rsidP="00FB1BD8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9A" w:rsidRPr="000F1611" w:rsidRDefault="009D569A" w:rsidP="00FB1BD8">
            <w:pPr>
              <w:pStyle w:val="Style74"/>
              <w:spacing w:line="240" w:lineRule="auto"/>
              <w:ind w:left="480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микро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9A" w:rsidRPr="000F1611" w:rsidRDefault="009D569A" w:rsidP="00FB1BD8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малых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9A" w:rsidRPr="000F1611" w:rsidRDefault="009D569A" w:rsidP="00FB1BD8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средних</w:t>
            </w:r>
          </w:p>
        </w:tc>
        <w:tc>
          <w:tcPr>
            <w:tcW w:w="2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69A" w:rsidRPr="000F1611" w:rsidRDefault="009D569A" w:rsidP="00FB1B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69A" w:rsidRPr="000F1611" w:rsidRDefault="009D569A" w:rsidP="00FB1BD8">
            <w:pPr>
              <w:rPr>
                <w:sz w:val="24"/>
                <w:szCs w:val="24"/>
              </w:rPr>
            </w:pPr>
          </w:p>
        </w:tc>
      </w:tr>
      <w:tr w:rsidR="009D569A" w:rsidRPr="000F1611" w:rsidTr="009D569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9A" w:rsidRPr="000F1611" w:rsidRDefault="009D569A" w:rsidP="00F5174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9A" w:rsidRPr="000F1611" w:rsidRDefault="009D569A" w:rsidP="00F5174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9A" w:rsidRPr="000F1611" w:rsidRDefault="009D569A" w:rsidP="00F5174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9A" w:rsidRPr="000F1611" w:rsidRDefault="009D569A" w:rsidP="00F5174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9A" w:rsidRPr="000F1611" w:rsidRDefault="009D569A" w:rsidP="00F5174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9A" w:rsidRPr="000F1611" w:rsidRDefault="009D569A" w:rsidP="00F5174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69A" w:rsidRPr="000F1611" w:rsidRDefault="009D569A" w:rsidP="00F5174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69A" w:rsidRPr="000F1611" w:rsidRDefault="009D569A" w:rsidP="009D569A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</w:tbl>
    <w:p w:rsidR="00AD181C" w:rsidRDefault="00AD181C">
      <w:pPr>
        <w:spacing w:after="0" w:line="25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5B4F" w:rsidRPr="005C5B4F" w:rsidRDefault="005C5B4F" w:rsidP="005C5B4F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10.1. </w:t>
      </w:r>
      <w:r w:rsidRPr="005C5B4F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индивидуальных предпринимателей по видам экономич</w:t>
      </w:r>
      <w:r w:rsidR="001C18D0">
        <w:rPr>
          <w:rFonts w:ascii="Times New Roman" w:hAnsi="Times New Roman" w:cs="Times New Roman"/>
          <w:b/>
          <w:sz w:val="24"/>
          <w:szCs w:val="24"/>
        </w:rPr>
        <w:t>еской деятельности на 01.01.2019</w:t>
      </w:r>
      <w:r w:rsidRPr="005C5B4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7"/>
        <w:gridCol w:w="4812"/>
        <w:gridCol w:w="4791"/>
      </w:tblGrid>
      <w:tr w:rsidR="005C5B4F" w:rsidRPr="005C5B4F" w:rsidTr="00593F08">
        <w:tc>
          <w:tcPr>
            <w:tcW w:w="5117" w:type="dxa"/>
            <w:vMerge w:val="restart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0236" w:type="dxa"/>
            <w:gridSpan w:val="2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индивидуальных предпринимателей</w:t>
            </w:r>
          </w:p>
        </w:tc>
      </w:tr>
      <w:tr w:rsidR="005C5B4F" w:rsidRPr="005C5B4F" w:rsidTr="00593F08">
        <w:tc>
          <w:tcPr>
            <w:tcW w:w="5117" w:type="dxa"/>
            <w:vMerge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лесное хозяйство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18" w:type="dxa"/>
          </w:tcPr>
          <w:p w:rsidR="005C5B4F" w:rsidRPr="005C5B4F" w:rsidRDefault="00A7173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газа, воды и электроэнергии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18" w:type="dxa"/>
          </w:tcPr>
          <w:p w:rsidR="005C5B4F" w:rsidRPr="005C5B4F" w:rsidRDefault="00A7173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56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5118" w:type="dxa"/>
          </w:tcPr>
          <w:p w:rsidR="005C5B4F" w:rsidRPr="005C5B4F" w:rsidRDefault="00C02F1A" w:rsidP="009B3D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8" w:type="dxa"/>
          </w:tcPr>
          <w:p w:rsidR="005C5B4F" w:rsidRPr="005C5B4F" w:rsidRDefault="00593F08" w:rsidP="00A71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A717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</w:t>
            </w:r>
            <w:r w:rsidR="00A717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A717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Операции с недвижимостью, аренда, услуги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18" w:type="dxa"/>
          </w:tcPr>
          <w:p w:rsidR="005C5B4F" w:rsidRPr="005C5B4F" w:rsidRDefault="00A71738" w:rsidP="00593F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717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коммунальных услуг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18" w:type="dxa"/>
          </w:tcPr>
          <w:p w:rsidR="005C5B4F" w:rsidRPr="00C02F1A" w:rsidRDefault="009D569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5C5B4F" w:rsidRPr="005C5B4F" w:rsidRDefault="005C5B4F" w:rsidP="005C5B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6"/>
          <w:szCs w:val="26"/>
        </w:rPr>
        <w:tab/>
        <w:t xml:space="preserve"> </w:t>
      </w:r>
      <w:r w:rsidRPr="005C5B4F">
        <w:rPr>
          <w:rFonts w:ascii="Times New Roman" w:eastAsia="Times New Roman" w:hAnsi="Times New Roman" w:cs="Times New Roman"/>
          <w:b/>
          <w:sz w:val="24"/>
          <w:szCs w:val="24"/>
        </w:rPr>
        <w:t xml:space="preserve">10.2. Распределение юридических лиц (субъектов малого и среднего предпринимательства) по видам экономической деятельности   </w:t>
      </w:r>
      <w:r>
        <w:rPr>
          <w:rFonts w:ascii="Times New Roman" w:hAnsi="Times New Roman" w:cs="Times New Roman"/>
          <w:b/>
          <w:sz w:val="24"/>
          <w:szCs w:val="24"/>
        </w:rPr>
        <w:t>на 01.01.2017</w:t>
      </w:r>
      <w:r w:rsidRPr="005C5B4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5"/>
        <w:gridCol w:w="4804"/>
        <w:gridCol w:w="4791"/>
      </w:tblGrid>
      <w:tr w:rsidR="005C5B4F" w:rsidRPr="005C5B4F" w:rsidTr="00593F08">
        <w:tc>
          <w:tcPr>
            <w:tcW w:w="5117" w:type="dxa"/>
            <w:vMerge w:val="restart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0236" w:type="dxa"/>
            <w:gridSpan w:val="2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="00685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юридических лиц</w:t>
            </w:r>
          </w:p>
        </w:tc>
      </w:tr>
      <w:tr w:rsidR="005C5B4F" w:rsidRPr="005C5B4F" w:rsidTr="00593F08">
        <w:tc>
          <w:tcPr>
            <w:tcW w:w="5117" w:type="dxa"/>
            <w:vMerge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лесное хозяйство</w:t>
            </w:r>
          </w:p>
        </w:tc>
        <w:tc>
          <w:tcPr>
            <w:tcW w:w="5118" w:type="dxa"/>
          </w:tcPr>
          <w:p w:rsidR="005C5B4F" w:rsidRPr="005C5B4F" w:rsidRDefault="00EF3D43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3B24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593F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118" w:type="dxa"/>
          </w:tcPr>
          <w:p w:rsidR="005C5B4F" w:rsidRPr="005C5B4F" w:rsidRDefault="00EF3D43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5C5B4F" w:rsidRPr="005C5B4F" w:rsidRDefault="00685872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3B24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газа, воды и электроэнергии</w:t>
            </w:r>
          </w:p>
        </w:tc>
        <w:tc>
          <w:tcPr>
            <w:tcW w:w="5118" w:type="dxa"/>
          </w:tcPr>
          <w:p w:rsidR="005C5B4F" w:rsidRPr="005C5B4F" w:rsidRDefault="009D569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8" w:type="dxa"/>
          </w:tcPr>
          <w:p w:rsidR="005C5B4F" w:rsidRPr="005C5B4F" w:rsidRDefault="002104DD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5118" w:type="dxa"/>
          </w:tcPr>
          <w:p w:rsidR="005C5B4F" w:rsidRPr="005C5B4F" w:rsidRDefault="00EF3D43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8" w:type="dxa"/>
          </w:tcPr>
          <w:p w:rsidR="005C5B4F" w:rsidRPr="005C5B4F" w:rsidRDefault="00783B24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2104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5118" w:type="dxa"/>
          </w:tcPr>
          <w:p w:rsidR="005C5B4F" w:rsidRPr="005C5B4F" w:rsidRDefault="00EF3D43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04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3B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104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</w:tcPr>
          <w:p w:rsidR="005C5B4F" w:rsidRPr="005C5B4F" w:rsidRDefault="002104DD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5118" w:type="dxa"/>
          </w:tcPr>
          <w:p w:rsidR="005C5B4F" w:rsidRPr="005C5B4F" w:rsidRDefault="00A7173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5C5B4F" w:rsidRPr="005C5B4F" w:rsidRDefault="00783B24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недвижимостью, аренда, услуги</w:t>
            </w:r>
          </w:p>
        </w:tc>
        <w:tc>
          <w:tcPr>
            <w:tcW w:w="5118" w:type="dxa"/>
          </w:tcPr>
          <w:p w:rsidR="005C5B4F" w:rsidRPr="005C5B4F" w:rsidRDefault="00EF3D43" w:rsidP="002104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8" w:type="dxa"/>
          </w:tcPr>
          <w:p w:rsidR="005C5B4F" w:rsidRPr="005C5B4F" w:rsidRDefault="002104DD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коммунальных услуг</w:t>
            </w:r>
          </w:p>
        </w:tc>
        <w:tc>
          <w:tcPr>
            <w:tcW w:w="5118" w:type="dxa"/>
          </w:tcPr>
          <w:p w:rsidR="005C5B4F" w:rsidRPr="005C5B4F" w:rsidRDefault="00685872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</w:tcPr>
          <w:p w:rsidR="005C5B4F" w:rsidRPr="005C5B4F" w:rsidRDefault="0014526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2104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18" w:type="dxa"/>
          </w:tcPr>
          <w:p w:rsidR="005C5B4F" w:rsidRPr="00C02F1A" w:rsidRDefault="009D569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5C5B4F" w:rsidRPr="005C5B4F" w:rsidRDefault="005C5B4F" w:rsidP="005C5B4F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357CF7" w:rsidRDefault="00357CF7" w:rsidP="000F1611">
      <w:pPr>
        <w:pStyle w:val="ConsPlusNonformat"/>
        <w:numPr>
          <w:ilvl w:val="0"/>
          <w:numId w:val="19"/>
        </w:numPr>
        <w:tabs>
          <w:tab w:val="left" w:pos="1134"/>
        </w:tabs>
        <w:ind w:hanging="153"/>
        <w:rPr>
          <w:rFonts w:ascii="Times New Roman" w:hAnsi="Times New Roman" w:cs="Times New Roman"/>
          <w:b/>
          <w:sz w:val="22"/>
          <w:szCs w:val="22"/>
        </w:rPr>
      </w:pPr>
      <w:r w:rsidRPr="00800428">
        <w:rPr>
          <w:rFonts w:ascii="Times New Roman" w:hAnsi="Times New Roman" w:cs="Times New Roman"/>
          <w:b/>
          <w:sz w:val="22"/>
          <w:szCs w:val="22"/>
        </w:rPr>
        <w:t>Список</w:t>
      </w:r>
      <w:r>
        <w:rPr>
          <w:rFonts w:ascii="Times New Roman" w:hAnsi="Times New Roman" w:cs="Times New Roman"/>
          <w:b/>
          <w:sz w:val="22"/>
          <w:szCs w:val="22"/>
        </w:rPr>
        <w:t> сайтов в сети </w:t>
      </w:r>
      <w:r w:rsidR="00800428">
        <w:rPr>
          <w:rFonts w:ascii="Times New Roman" w:hAnsi="Times New Roman" w:cs="Times New Roman"/>
          <w:b/>
          <w:sz w:val="22"/>
          <w:szCs w:val="22"/>
        </w:rPr>
        <w:t>«И</w:t>
      </w:r>
      <w:r w:rsidRPr="00C20F9B">
        <w:rPr>
          <w:rFonts w:ascii="Times New Roman" w:hAnsi="Times New Roman" w:cs="Times New Roman"/>
          <w:b/>
          <w:sz w:val="22"/>
          <w:szCs w:val="22"/>
        </w:rPr>
        <w:t>нтернет</w:t>
      </w:r>
      <w:r w:rsidR="00800428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, на которых размещена значимая для СМСП </w:t>
      </w:r>
      <w:r w:rsidR="00800428">
        <w:rPr>
          <w:rFonts w:ascii="Times New Roman" w:hAnsi="Times New Roman" w:cs="Times New Roman"/>
          <w:b/>
          <w:sz w:val="22"/>
          <w:szCs w:val="22"/>
        </w:rPr>
        <w:t>и</w:t>
      </w:r>
      <w:r>
        <w:rPr>
          <w:rFonts w:ascii="Times New Roman" w:hAnsi="Times New Roman" w:cs="Times New Roman"/>
          <w:b/>
          <w:sz w:val="22"/>
          <w:szCs w:val="22"/>
        </w:rPr>
        <w:t>нформация</w:t>
      </w:r>
    </w:p>
    <w:p w:rsidR="007E72F1" w:rsidRDefault="007E72F1" w:rsidP="007E72F1">
      <w:pPr>
        <w:pStyle w:val="a3"/>
        <w:tabs>
          <w:tab w:val="left" w:pos="235"/>
          <w:tab w:val="left" w:pos="993"/>
        </w:tabs>
        <w:spacing w:after="0" w:line="254" w:lineRule="exact"/>
        <w:ind w:firstLine="41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</w:t>
      </w:r>
      <w:r w:rsidR="00F912AE">
        <w:rPr>
          <w:rFonts w:ascii="Times New Roman" w:eastAsia="Times New Roman" w:hAnsi="Times New Roman" w:cs="Times New Roman"/>
          <w:bCs/>
          <w:i/>
          <w:sz w:val="24"/>
          <w:szCs w:val="24"/>
        </w:rPr>
        <w:t>ставе годовой информации за 2017</w:t>
      </w: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год)</w:t>
      </w:r>
    </w:p>
    <w:p w:rsidR="007E72F1" w:rsidRDefault="007E72F1" w:rsidP="007E72F1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0F1611" w:rsidRDefault="00357CF7" w:rsidP="00357C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Адреса сайтов, на которых органами местного самоуправления, размещается информация в соответствии </w:t>
      </w:r>
    </w:p>
    <w:p w:rsidR="00357CF7" w:rsidRDefault="00357CF7" w:rsidP="00357C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 статьей 19 Федерального закона от 24.07.2007 №209-ФЗ</w:t>
      </w:r>
    </w:p>
    <w:p w:rsidR="00AD181C" w:rsidRDefault="00AD181C">
      <w:pPr>
        <w:spacing w:before="14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87"/>
        <w:gridCol w:w="7397"/>
      </w:tblGrid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013EF1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1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Красноуфимский округ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AE" w:rsidRDefault="00F912AE" w:rsidP="00F9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51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http://rkruf.ru/predprinimatelstvo.html</w:t>
            </w:r>
          </w:p>
          <w:p w:rsidR="00AD181C" w:rsidRPr="000F1611" w:rsidRDefault="00F912AE" w:rsidP="00F912AE">
            <w:pPr>
              <w:spacing w:after="0" w:line="240" w:lineRule="auto"/>
              <w:ind w:left="1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51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http://rkruf.ru/svodnaya-informaciya-o-sostoyanii-razvitiya-smsp.html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 w:rsidP="004A6008">
            <w:pPr>
              <w:spacing w:after="0" w:line="254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опубликованы перечни муниципального имущества, которое может быть использовано в целях предоставления его во владение и (или) в пользование на долгосрочной основе СМСП.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013EF1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1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Красноуфимский округ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AE" w:rsidRDefault="00F912AE" w:rsidP="00F9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51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http://rkruf.ru/predprinimatelstvo.html</w:t>
            </w:r>
          </w:p>
          <w:p w:rsidR="00AD181C" w:rsidRPr="000F1611" w:rsidRDefault="00F912AE" w:rsidP="00F912AE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51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http://rkruf.ru/svodnaya-informaciya-o-sostoyanii-razvitiya-smsp.html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размещены реестры СМСП - получателей поддержки, которые ведутся отдельно органами</w:t>
            </w:r>
          </w:p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местного самоуправления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013EF1">
            <w:pPr>
              <w:spacing w:after="0" w:line="240" w:lineRule="auto"/>
              <w:ind w:right="22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1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Красноуфимский округ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AE" w:rsidRDefault="00F912AE" w:rsidP="00F9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51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http://rkruf.ru/predprinimatelstvo.html</w:t>
            </w:r>
          </w:p>
          <w:p w:rsidR="00AD181C" w:rsidRPr="000F1611" w:rsidRDefault="00F912AE" w:rsidP="00F912AE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51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http://rkruf.ru/svodnaya-informaciya-o-sostoyanii-razvitiya-smsp.html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размещены планы проведения органами муниципального</w:t>
            </w:r>
          </w:p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плановых проверок субъектов СМСП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013EF1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проверок не запланировано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181C" w:rsidRPr="000F1611" w:rsidRDefault="00AD181C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FA8" w:rsidRDefault="00560FA8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3EF1" w:rsidRDefault="00013EF1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0FA8" w:rsidRPr="00560FA8" w:rsidRDefault="00560FA8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560FA8" w:rsidRPr="00560FA8" w:rsidRDefault="00560FA8" w:rsidP="00560FA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</w:rPr>
        <w:t xml:space="preserve">Приложение </w:t>
      </w:r>
      <w:r w:rsidR="005C5B4F">
        <w:rPr>
          <w:rFonts w:ascii="Times New Roman" w:eastAsia="Times New Roman" w:hAnsi="Times New Roman" w:cs="Times New Roman"/>
        </w:rPr>
        <w:t>№ 1</w:t>
      </w:r>
    </w:p>
    <w:p w:rsidR="00F912AE" w:rsidRDefault="00F912AE" w:rsidP="00F912A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  <w:b/>
        </w:rPr>
        <w:t>Реализация муниципальных программ поддержки и развития малого и среднего предпринимательства в 201</w:t>
      </w:r>
      <w:r>
        <w:rPr>
          <w:rFonts w:ascii="Times New Roman" w:eastAsia="Times New Roman" w:hAnsi="Times New Roman" w:cs="Times New Roman"/>
          <w:b/>
        </w:rPr>
        <w:t>6</w:t>
      </w:r>
      <w:r w:rsidRPr="00560FA8">
        <w:rPr>
          <w:rFonts w:ascii="Times New Roman" w:eastAsia="Times New Roman" w:hAnsi="Times New Roman" w:cs="Times New Roman"/>
          <w:b/>
        </w:rPr>
        <w:t>-201</w:t>
      </w:r>
      <w:r>
        <w:rPr>
          <w:rFonts w:ascii="Times New Roman" w:eastAsia="Times New Roman" w:hAnsi="Times New Roman" w:cs="Times New Roman"/>
          <w:b/>
        </w:rPr>
        <w:t>8</w:t>
      </w:r>
      <w:r w:rsidRPr="00560FA8">
        <w:rPr>
          <w:rFonts w:ascii="Times New Roman" w:eastAsia="Times New Roman" w:hAnsi="Times New Roman" w:cs="Times New Roman"/>
          <w:b/>
        </w:rPr>
        <w:t xml:space="preserve"> годах (таблица заполняется отдельно для каждого муниципального района/городского округа)</w:t>
      </w:r>
    </w:p>
    <w:p w:rsidR="00C02F1A" w:rsidRDefault="00C02F1A" w:rsidP="00F912A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4394"/>
        <w:gridCol w:w="3544"/>
        <w:gridCol w:w="851"/>
        <w:gridCol w:w="850"/>
        <w:gridCol w:w="851"/>
        <w:gridCol w:w="850"/>
        <w:gridCol w:w="1134"/>
      </w:tblGrid>
      <w:tr w:rsidR="00C02F1A" w:rsidRPr="00560FA8" w:rsidTr="00F51740">
        <w:trPr>
          <w:trHeight w:val="236"/>
        </w:trPr>
        <w:tc>
          <w:tcPr>
            <w:tcW w:w="392" w:type="dxa"/>
            <w:vMerge w:val="restart"/>
          </w:tcPr>
          <w:p w:rsidR="00C02F1A" w:rsidRPr="00560FA8" w:rsidRDefault="00C02F1A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2126" w:type="dxa"/>
            <w:vMerge w:val="restart"/>
          </w:tcPr>
          <w:p w:rsidR="00C02F1A" w:rsidRPr="00560FA8" w:rsidRDefault="00C02F1A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муниципального района/ городского округа</w:t>
            </w:r>
          </w:p>
        </w:tc>
        <w:tc>
          <w:tcPr>
            <w:tcW w:w="4394" w:type="dxa"/>
            <w:vMerge w:val="restart"/>
          </w:tcPr>
          <w:p w:rsidR="00C02F1A" w:rsidRPr="00560FA8" w:rsidRDefault="00C02F1A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программы поддержки и развития малого и среднего предпринимательства, действующей в муниципально</w:t>
            </w:r>
            <w:r>
              <w:rPr>
                <w:rFonts w:ascii="Times New Roman" w:eastAsia="Times New Roman" w:hAnsi="Times New Roman" w:cs="Times New Roman"/>
                <w:b/>
              </w:rPr>
              <w:t>м районе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>/городско</w:t>
            </w: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(с указанием временного периода, на который рассчитана программа)</w:t>
            </w:r>
          </w:p>
        </w:tc>
        <w:tc>
          <w:tcPr>
            <w:tcW w:w="3544" w:type="dxa"/>
            <w:vMerge w:val="restart"/>
          </w:tcPr>
          <w:p w:rsidR="00C02F1A" w:rsidRPr="00560FA8" w:rsidRDefault="00C02F1A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Источник финансирования</w:t>
            </w:r>
          </w:p>
          <w:p w:rsidR="00C02F1A" w:rsidRPr="00560FA8" w:rsidRDefault="00C02F1A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C02F1A" w:rsidRPr="00560FA8" w:rsidRDefault="00C02F1A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Финансирование программ поддержки СМСП, тыс. руб.</w:t>
            </w:r>
          </w:p>
        </w:tc>
      </w:tr>
      <w:tr w:rsidR="00C02F1A" w:rsidRPr="00560FA8" w:rsidTr="00F51740">
        <w:trPr>
          <w:trHeight w:val="426"/>
        </w:trPr>
        <w:tc>
          <w:tcPr>
            <w:tcW w:w="392" w:type="dxa"/>
            <w:vMerge/>
          </w:tcPr>
          <w:p w:rsidR="00C02F1A" w:rsidRPr="00560FA8" w:rsidRDefault="00C02F1A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C02F1A" w:rsidRPr="00560FA8" w:rsidRDefault="00C02F1A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C02F1A" w:rsidRPr="00560FA8" w:rsidRDefault="00C02F1A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C02F1A" w:rsidRPr="00560FA8" w:rsidRDefault="00C02F1A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</w:tcPr>
          <w:p w:rsidR="00C02F1A" w:rsidRPr="00560FA8" w:rsidRDefault="00C02F1A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В соответствии с программой </w:t>
            </w:r>
          </w:p>
          <w:p w:rsidR="00C02F1A" w:rsidRPr="00560FA8" w:rsidRDefault="00C02F1A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(запланированный показатель)</w:t>
            </w:r>
          </w:p>
        </w:tc>
        <w:tc>
          <w:tcPr>
            <w:tcW w:w="1984" w:type="dxa"/>
            <w:gridSpan w:val="2"/>
          </w:tcPr>
          <w:p w:rsidR="00C02F1A" w:rsidRPr="00560FA8" w:rsidRDefault="00C02F1A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B37061" w:rsidRPr="00560FA8" w:rsidTr="00F51740">
        <w:trPr>
          <w:trHeight w:val="148"/>
        </w:trPr>
        <w:tc>
          <w:tcPr>
            <w:tcW w:w="392" w:type="dxa"/>
            <w:vMerge/>
          </w:tcPr>
          <w:p w:rsidR="00B37061" w:rsidRPr="00560FA8" w:rsidRDefault="00B37061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B37061" w:rsidRPr="00560FA8" w:rsidRDefault="00B37061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B37061" w:rsidRPr="00560FA8" w:rsidRDefault="00B37061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B37061" w:rsidRPr="00560FA8" w:rsidRDefault="00B37061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37061" w:rsidRPr="00560FA8" w:rsidRDefault="00B37061" w:rsidP="004D7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B37061" w:rsidRPr="00560FA8" w:rsidRDefault="00B37061" w:rsidP="004D7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B37061" w:rsidRPr="00560FA8" w:rsidRDefault="00B37061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850" w:type="dxa"/>
          </w:tcPr>
          <w:p w:rsidR="00B37061" w:rsidRPr="00560FA8" w:rsidRDefault="00B37061" w:rsidP="004D7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B37061" w:rsidRPr="00560FA8" w:rsidRDefault="00B37061" w:rsidP="004D7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</w:tr>
      <w:tr w:rsidR="00B37061" w:rsidRPr="00560FA8" w:rsidTr="00F51740">
        <w:trPr>
          <w:trHeight w:val="315"/>
        </w:trPr>
        <w:tc>
          <w:tcPr>
            <w:tcW w:w="392" w:type="dxa"/>
            <w:vMerge w:val="restart"/>
          </w:tcPr>
          <w:p w:rsidR="00B37061" w:rsidRDefault="00B37061" w:rsidP="00F5174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B37061" w:rsidRDefault="00B37061" w:rsidP="00F5174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Красноуфимский округ</w:t>
            </w:r>
          </w:p>
        </w:tc>
        <w:tc>
          <w:tcPr>
            <w:tcW w:w="4394" w:type="dxa"/>
            <w:vMerge w:val="restart"/>
          </w:tcPr>
          <w:p w:rsidR="00B37061" w:rsidRDefault="00B37061" w:rsidP="00F5174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675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</w:t>
            </w:r>
          </w:p>
          <w:p w:rsidR="00B37061" w:rsidRPr="00AE1675" w:rsidRDefault="00B37061" w:rsidP="00F5174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37061" w:rsidRPr="00560FA8" w:rsidRDefault="00B37061" w:rsidP="00F5174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B37061" w:rsidRPr="003775E0" w:rsidRDefault="00B37061" w:rsidP="004D7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191,7</w:t>
            </w:r>
          </w:p>
        </w:tc>
        <w:tc>
          <w:tcPr>
            <w:tcW w:w="850" w:type="dxa"/>
          </w:tcPr>
          <w:p w:rsidR="00B37061" w:rsidRPr="003775E0" w:rsidRDefault="00B37061" w:rsidP="004D7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368,0</w:t>
            </w:r>
          </w:p>
        </w:tc>
        <w:tc>
          <w:tcPr>
            <w:tcW w:w="851" w:type="dxa"/>
          </w:tcPr>
          <w:p w:rsidR="00B37061" w:rsidRPr="003775E0" w:rsidRDefault="00B37061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330,4</w:t>
            </w:r>
          </w:p>
        </w:tc>
        <w:tc>
          <w:tcPr>
            <w:tcW w:w="850" w:type="dxa"/>
          </w:tcPr>
          <w:p w:rsidR="00B37061" w:rsidRPr="003775E0" w:rsidRDefault="00B37061" w:rsidP="004D7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368,0</w:t>
            </w:r>
          </w:p>
        </w:tc>
        <w:tc>
          <w:tcPr>
            <w:tcW w:w="1134" w:type="dxa"/>
          </w:tcPr>
          <w:p w:rsidR="00B37061" w:rsidRPr="003775E0" w:rsidRDefault="00B37061" w:rsidP="004D7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330,4</w:t>
            </w:r>
          </w:p>
        </w:tc>
      </w:tr>
      <w:tr w:rsidR="00B37061" w:rsidRPr="00560FA8" w:rsidTr="00F51740">
        <w:trPr>
          <w:trHeight w:val="244"/>
        </w:trPr>
        <w:tc>
          <w:tcPr>
            <w:tcW w:w="392" w:type="dxa"/>
            <w:vMerge/>
          </w:tcPr>
          <w:p w:rsidR="00B37061" w:rsidRDefault="00B37061" w:rsidP="00F5174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37061" w:rsidRDefault="00B37061" w:rsidP="00F5174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37061" w:rsidRPr="00AE1675" w:rsidRDefault="00B37061" w:rsidP="00F5174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7061" w:rsidRPr="00560FA8" w:rsidRDefault="00B37061" w:rsidP="00F5174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Региональный бюджет</w:t>
            </w:r>
          </w:p>
        </w:tc>
        <w:tc>
          <w:tcPr>
            <w:tcW w:w="851" w:type="dxa"/>
          </w:tcPr>
          <w:p w:rsidR="00B37061" w:rsidRPr="003775E0" w:rsidRDefault="00B37061" w:rsidP="004D7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326,0</w:t>
            </w:r>
          </w:p>
        </w:tc>
        <w:tc>
          <w:tcPr>
            <w:tcW w:w="850" w:type="dxa"/>
          </w:tcPr>
          <w:p w:rsidR="00B37061" w:rsidRDefault="00B37061" w:rsidP="004D7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37061" w:rsidRDefault="00B37061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061" w:rsidRDefault="00B37061" w:rsidP="004D7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37061" w:rsidRDefault="00B37061" w:rsidP="004D7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37061" w:rsidRPr="00560FA8" w:rsidTr="00F51740">
        <w:trPr>
          <w:trHeight w:val="390"/>
        </w:trPr>
        <w:tc>
          <w:tcPr>
            <w:tcW w:w="392" w:type="dxa"/>
            <w:vMerge/>
          </w:tcPr>
          <w:p w:rsidR="00B37061" w:rsidRDefault="00B37061" w:rsidP="00F5174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37061" w:rsidRDefault="00B37061" w:rsidP="00F5174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37061" w:rsidRPr="00AE1675" w:rsidRDefault="00B37061" w:rsidP="00F5174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7061" w:rsidRPr="00560FA8" w:rsidRDefault="00B37061" w:rsidP="00F5174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Субсидии Федерального бюджета</w:t>
            </w:r>
          </w:p>
        </w:tc>
        <w:tc>
          <w:tcPr>
            <w:tcW w:w="851" w:type="dxa"/>
          </w:tcPr>
          <w:p w:rsidR="00B37061" w:rsidRPr="003775E0" w:rsidRDefault="00B37061" w:rsidP="004D7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061" w:rsidRDefault="00B37061" w:rsidP="004D7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37061" w:rsidRDefault="00B37061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061" w:rsidRDefault="00B37061" w:rsidP="004D7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37061" w:rsidRDefault="00B37061" w:rsidP="004D7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37061" w:rsidRPr="00560FA8" w:rsidTr="00F51740">
        <w:trPr>
          <w:trHeight w:val="210"/>
        </w:trPr>
        <w:tc>
          <w:tcPr>
            <w:tcW w:w="392" w:type="dxa"/>
            <w:vMerge/>
          </w:tcPr>
          <w:p w:rsidR="00B37061" w:rsidRDefault="00B37061" w:rsidP="00F5174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37061" w:rsidRDefault="00B37061" w:rsidP="00F5174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37061" w:rsidRPr="00AE1675" w:rsidRDefault="00B37061" w:rsidP="00F5174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7061" w:rsidRDefault="00B37061" w:rsidP="00F51740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B37061" w:rsidRPr="0019320A" w:rsidRDefault="00B37061" w:rsidP="004D7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320A">
              <w:rPr>
                <w:rFonts w:ascii="Times New Roman" w:eastAsia="Times New Roman" w:hAnsi="Times New Roman" w:cs="Times New Roman"/>
                <w:b/>
              </w:rPr>
              <w:t>517,7</w:t>
            </w:r>
          </w:p>
        </w:tc>
        <w:tc>
          <w:tcPr>
            <w:tcW w:w="850" w:type="dxa"/>
          </w:tcPr>
          <w:p w:rsidR="00B37061" w:rsidRPr="0019320A" w:rsidRDefault="00B37061" w:rsidP="004D7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368,0</w:t>
            </w:r>
          </w:p>
        </w:tc>
        <w:tc>
          <w:tcPr>
            <w:tcW w:w="851" w:type="dxa"/>
          </w:tcPr>
          <w:p w:rsidR="00B37061" w:rsidRPr="0019320A" w:rsidRDefault="00B37061" w:rsidP="00F51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330,4</w:t>
            </w:r>
          </w:p>
        </w:tc>
        <w:tc>
          <w:tcPr>
            <w:tcW w:w="850" w:type="dxa"/>
          </w:tcPr>
          <w:p w:rsidR="00B37061" w:rsidRPr="0019320A" w:rsidRDefault="00B37061" w:rsidP="004D7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368,0</w:t>
            </w:r>
          </w:p>
        </w:tc>
        <w:tc>
          <w:tcPr>
            <w:tcW w:w="1134" w:type="dxa"/>
          </w:tcPr>
          <w:p w:rsidR="00B37061" w:rsidRPr="0019320A" w:rsidRDefault="00B37061" w:rsidP="004D7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330,4</w:t>
            </w:r>
          </w:p>
        </w:tc>
      </w:tr>
    </w:tbl>
    <w:p w:rsidR="00C02F1A" w:rsidRDefault="00C02F1A" w:rsidP="00F912A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F912AE" w:rsidRPr="00560FA8" w:rsidRDefault="00F912AE" w:rsidP="00F912A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912AE" w:rsidRDefault="00F912AE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</w:rPr>
        <w:t>Приложение №2</w:t>
      </w: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  <w:b/>
        </w:rPr>
        <w:t xml:space="preserve">Список общественных объединений, действующих на территории </w:t>
      </w:r>
      <w:r w:rsidR="00AE223E">
        <w:rPr>
          <w:rFonts w:ascii="Times New Roman" w:eastAsia="Times New Roman" w:hAnsi="Times New Roman" w:cs="Times New Roman"/>
          <w:b/>
        </w:rPr>
        <w:t>муниципального образования</w:t>
      </w:r>
      <w:r w:rsidRPr="007C0334">
        <w:rPr>
          <w:rFonts w:ascii="Times New Roman" w:eastAsia="Times New Roman" w:hAnsi="Times New Roman" w:cs="Times New Roman"/>
          <w:b/>
        </w:rPr>
        <w:t>, созданных СМСП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6128"/>
        <w:gridCol w:w="3893"/>
        <w:gridCol w:w="4045"/>
      </w:tblGrid>
      <w:tr w:rsidR="007C0334" w:rsidRPr="007C0334" w:rsidTr="00E9123A">
        <w:trPr>
          <w:trHeight w:val="304"/>
        </w:trPr>
        <w:tc>
          <w:tcPr>
            <w:tcW w:w="106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12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 xml:space="preserve">Наименование объединения и дата создания </w:t>
            </w:r>
          </w:p>
        </w:tc>
        <w:tc>
          <w:tcPr>
            <w:tcW w:w="3893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Юридический адрес, телефон, сайт</w:t>
            </w:r>
          </w:p>
        </w:tc>
        <w:tc>
          <w:tcPr>
            <w:tcW w:w="4045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Ф.И.О. руководителя</w:t>
            </w:r>
          </w:p>
        </w:tc>
      </w:tr>
      <w:tr w:rsidR="007C0334" w:rsidRPr="007C0334" w:rsidTr="00E9123A">
        <w:tc>
          <w:tcPr>
            <w:tcW w:w="15134" w:type="dxa"/>
            <w:gridSpan w:val="4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C0334">
              <w:rPr>
                <w:rFonts w:ascii="Times New Roman" w:eastAsia="Times New Roman" w:hAnsi="Times New Roman" w:cs="Times New Roman"/>
              </w:rPr>
              <w:t>Объединения муниципального уровня</w:t>
            </w:r>
          </w:p>
        </w:tc>
      </w:tr>
      <w:tr w:rsidR="007C0334" w:rsidRPr="007C0334" w:rsidTr="00E9123A">
        <w:tc>
          <w:tcPr>
            <w:tcW w:w="106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28" w:type="dxa"/>
          </w:tcPr>
          <w:p w:rsidR="007C0334" w:rsidRPr="007C0334" w:rsidRDefault="00DD0A8D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893" w:type="dxa"/>
          </w:tcPr>
          <w:p w:rsidR="007C0334" w:rsidRPr="007C0334" w:rsidRDefault="00DD0A8D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45" w:type="dxa"/>
          </w:tcPr>
          <w:p w:rsidR="007C0334" w:rsidRPr="007C0334" w:rsidRDefault="00DD0A8D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</w:rPr>
        <w:t>Приложение №3</w:t>
      </w: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  <w:b/>
        </w:rPr>
        <w:t xml:space="preserve">Информация о работе совещательных (координационных) органов в области развития малого и среднего предпринимательства 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3"/>
        <w:gridCol w:w="1275"/>
        <w:gridCol w:w="1134"/>
        <w:gridCol w:w="1418"/>
        <w:gridCol w:w="1417"/>
        <w:gridCol w:w="1134"/>
        <w:gridCol w:w="2977"/>
        <w:gridCol w:w="851"/>
        <w:gridCol w:w="2693"/>
      </w:tblGrid>
      <w:tr w:rsidR="007C0334" w:rsidRPr="00776726" w:rsidTr="006969E2">
        <w:trPr>
          <w:cantSplit/>
          <w:trHeight w:val="5715"/>
        </w:trPr>
        <w:tc>
          <w:tcPr>
            <w:tcW w:w="392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Наименование МО</w:t>
            </w:r>
          </w:p>
        </w:tc>
        <w:tc>
          <w:tcPr>
            <w:tcW w:w="1843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Наименование совещательного (координационного) органа в области развития малого и среднего предпринимательства</w:t>
            </w:r>
          </w:p>
        </w:tc>
        <w:tc>
          <w:tcPr>
            <w:tcW w:w="1275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Перечень общественных предпринимательских объединений (некоммерческих организаций, выражающих интересы малого и среднего предпринимательства), представители которых входят в состав</w:t>
            </w:r>
          </w:p>
        </w:tc>
        <w:tc>
          <w:tcPr>
            <w:tcW w:w="1134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 xml:space="preserve">Общее число членов совещательного (координационного) органа, </w:t>
            </w:r>
          </w:p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418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представителей общественных предпринимательских объединений (некоммерческих организаций, выражающих интересы малого и среднего предпринимательства), входящих в состав совещательного (координационного) органа, чел.</w:t>
            </w:r>
          </w:p>
        </w:tc>
        <w:tc>
          <w:tcPr>
            <w:tcW w:w="1417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предпринимателей, являющихся членами совещательного (координационного) органа, при этом не представляющих общественные предпринимательские объединения, чел.</w:t>
            </w:r>
          </w:p>
        </w:tc>
        <w:tc>
          <w:tcPr>
            <w:tcW w:w="1134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заседаний, проведенных совещательным (координационным) органом за год, ед.</w:t>
            </w:r>
          </w:p>
        </w:tc>
        <w:tc>
          <w:tcPr>
            <w:tcW w:w="2977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 xml:space="preserve">Перечень конкретных вопросов, рассмотренных совещательным (координационным) органом на заседаниях  </w:t>
            </w:r>
          </w:p>
        </w:tc>
        <w:tc>
          <w:tcPr>
            <w:tcW w:w="851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Даты заседаний совещательного органа</w:t>
            </w:r>
          </w:p>
        </w:tc>
        <w:tc>
          <w:tcPr>
            <w:tcW w:w="2693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Кратко указать основные проблемы, которые, по коллегиальному мнению, представителей совещательных (координационных) органов препятствуют развитию малого и среднего предпринимательства на местном и федеральном уровнях</w:t>
            </w:r>
          </w:p>
        </w:tc>
      </w:tr>
      <w:tr w:rsidR="00B37061" w:rsidRPr="002C3660" w:rsidTr="00B37061">
        <w:trPr>
          <w:cantSplit/>
          <w:trHeight w:val="2640"/>
        </w:trPr>
        <w:tc>
          <w:tcPr>
            <w:tcW w:w="392" w:type="dxa"/>
            <w:textDirection w:val="btLr"/>
          </w:tcPr>
          <w:p w:rsidR="00B37061" w:rsidRPr="00776726" w:rsidRDefault="00B37061" w:rsidP="00F51740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Красноуфимский округ</w:t>
            </w:r>
          </w:p>
        </w:tc>
        <w:tc>
          <w:tcPr>
            <w:tcW w:w="1843" w:type="dxa"/>
          </w:tcPr>
          <w:p w:rsidR="00B37061" w:rsidRPr="00B97A59" w:rsidRDefault="00B37061" w:rsidP="00F517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 xml:space="preserve">Совет по инвестициям и развитию </w:t>
            </w:r>
            <w:proofErr w:type="spellStart"/>
            <w:r w:rsidRPr="00B97A59">
              <w:rPr>
                <w:rFonts w:ascii="Times New Roman" w:eastAsia="Times New Roman" w:hAnsi="Times New Roman" w:cs="Times New Roman"/>
              </w:rPr>
              <w:t>предпринима</w:t>
            </w:r>
            <w:proofErr w:type="spellEnd"/>
          </w:p>
          <w:p w:rsidR="00B37061" w:rsidRPr="00B97A59" w:rsidRDefault="00B37061" w:rsidP="00F517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7A59">
              <w:rPr>
                <w:rFonts w:ascii="Times New Roman" w:eastAsia="Times New Roman" w:hAnsi="Times New Roman" w:cs="Times New Roman"/>
              </w:rPr>
              <w:t>тельства</w:t>
            </w:r>
            <w:proofErr w:type="spellEnd"/>
            <w:r w:rsidRPr="00B97A59">
              <w:rPr>
                <w:rFonts w:ascii="Times New Roman" w:eastAsia="Times New Roman" w:hAnsi="Times New Roman" w:cs="Times New Roman"/>
              </w:rPr>
              <w:t xml:space="preserve"> МО </w:t>
            </w:r>
            <w:proofErr w:type="spellStart"/>
            <w:r w:rsidRPr="00B97A59">
              <w:rPr>
                <w:rFonts w:ascii="Times New Roman" w:eastAsia="Times New Roman" w:hAnsi="Times New Roman" w:cs="Times New Roman"/>
              </w:rPr>
              <w:t>Красноуфимс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37061" w:rsidRPr="00B97A59" w:rsidRDefault="00B37061" w:rsidP="00F517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кий округ</w:t>
            </w:r>
          </w:p>
        </w:tc>
        <w:tc>
          <w:tcPr>
            <w:tcW w:w="1275" w:type="dxa"/>
          </w:tcPr>
          <w:p w:rsidR="00B37061" w:rsidRPr="00B97A59" w:rsidRDefault="00B37061" w:rsidP="00F517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37061" w:rsidRPr="00B97A59" w:rsidRDefault="00B37061" w:rsidP="00F517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B37061" w:rsidRPr="00B97A59" w:rsidRDefault="00B37061" w:rsidP="00F517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7061" w:rsidRPr="00B97A59" w:rsidRDefault="00B37061" w:rsidP="00F517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B37061" w:rsidRPr="00B97A59" w:rsidRDefault="00B37061" w:rsidP="00F517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B37061" w:rsidRPr="00362E4F" w:rsidRDefault="00B37061" w:rsidP="00F5174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B37061" w:rsidRPr="00776726" w:rsidRDefault="00B37061" w:rsidP="00F517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37061" w:rsidRPr="002C3660" w:rsidRDefault="00B37061" w:rsidP="00F517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969E2" w:rsidRDefault="006969E2" w:rsidP="006969E2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BC1B15" w:rsidSect="005B32B4">
      <w:headerReference w:type="even" r:id="rId8"/>
      <w:headerReference w:type="default" r:id="rId9"/>
      <w:pgSz w:w="16839" w:h="11907" w:orient="landscape" w:code="9"/>
      <w:pgMar w:top="819" w:right="1440" w:bottom="993" w:left="1135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3E" w:rsidRDefault="0046493E">
      <w:pPr>
        <w:spacing w:after="0" w:line="240" w:lineRule="auto"/>
      </w:pPr>
      <w:r>
        <w:separator/>
      </w:r>
    </w:p>
  </w:endnote>
  <w:endnote w:type="continuationSeparator" w:id="0">
    <w:p w:rsidR="0046493E" w:rsidRDefault="0046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3E" w:rsidRDefault="0046493E">
      <w:pPr>
        <w:spacing w:after="0" w:line="240" w:lineRule="auto"/>
      </w:pPr>
      <w:r>
        <w:separator/>
      </w:r>
    </w:p>
  </w:footnote>
  <w:footnote w:type="continuationSeparator" w:id="0">
    <w:p w:rsidR="0046493E" w:rsidRDefault="0046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40" w:rsidRDefault="00332329">
    <w:pPr>
      <w:pStyle w:val="Style24"/>
      <w:spacing w:line="240" w:lineRule="auto"/>
      <w:ind w:left="206"/>
    </w:pPr>
    <w:r>
      <w:rPr>
        <w:rStyle w:val="CharStyle71"/>
      </w:rPr>
      <w:fldChar w:fldCharType="begin"/>
    </w:r>
    <w:r w:rsidR="00F51740">
      <w:rPr>
        <w:rStyle w:val="CharStyle71"/>
      </w:rPr>
      <w:instrText>PAGE</w:instrText>
    </w:r>
    <w:r>
      <w:rPr>
        <w:rStyle w:val="CharStyle71"/>
      </w:rPr>
      <w:fldChar w:fldCharType="separate"/>
    </w:r>
    <w:r w:rsidR="00F51740">
      <w:rPr>
        <w:rStyle w:val="CharStyle71"/>
      </w:rPr>
      <w:t>7</w:t>
    </w:r>
    <w:r>
      <w:rPr>
        <w:rStyle w:val="CharStyle71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40" w:rsidRDefault="00332329">
    <w:pPr>
      <w:pStyle w:val="Style24"/>
      <w:spacing w:line="240" w:lineRule="auto"/>
      <w:ind w:left="206"/>
    </w:pPr>
    <w:r>
      <w:rPr>
        <w:rStyle w:val="CharStyle71"/>
      </w:rPr>
      <w:fldChar w:fldCharType="begin"/>
    </w:r>
    <w:r w:rsidR="00F51740">
      <w:rPr>
        <w:rStyle w:val="CharStyle71"/>
      </w:rPr>
      <w:instrText>PAGE</w:instrText>
    </w:r>
    <w:r>
      <w:rPr>
        <w:rStyle w:val="CharStyle71"/>
      </w:rPr>
      <w:fldChar w:fldCharType="separate"/>
    </w:r>
    <w:r w:rsidR="00D92E6A">
      <w:rPr>
        <w:rStyle w:val="CharStyle71"/>
        <w:noProof/>
      </w:rPr>
      <w:t>12</w:t>
    </w:r>
    <w:r>
      <w:rPr>
        <w:rStyle w:val="CharStyle7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2DB"/>
    <w:multiLevelType w:val="singleLevel"/>
    <w:tmpl w:val="338AABFE"/>
    <w:lvl w:ilvl="0">
      <w:start w:val="1"/>
      <w:numFmt w:val="decimal"/>
      <w:lvlText w:val="%1."/>
      <w:lvlJc w:val="left"/>
    </w:lvl>
  </w:abstractNum>
  <w:abstractNum w:abstractNumId="1">
    <w:nsid w:val="06F46AEA"/>
    <w:multiLevelType w:val="hybridMultilevel"/>
    <w:tmpl w:val="878ED416"/>
    <w:lvl w:ilvl="0" w:tplc="FEF0F4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A33"/>
    <w:multiLevelType w:val="singleLevel"/>
    <w:tmpl w:val="52A64262"/>
    <w:lvl w:ilvl="0">
      <w:start w:val="1"/>
      <w:numFmt w:val="decimal"/>
      <w:lvlText w:val="%1."/>
      <w:lvlJc w:val="left"/>
    </w:lvl>
  </w:abstractNum>
  <w:abstractNum w:abstractNumId="3">
    <w:nsid w:val="0DD31B40"/>
    <w:multiLevelType w:val="singleLevel"/>
    <w:tmpl w:val="1D92C0B8"/>
    <w:lvl w:ilvl="0">
      <w:start w:val="1"/>
      <w:numFmt w:val="decimal"/>
      <w:lvlText w:val="%1."/>
      <w:lvlJc w:val="left"/>
    </w:lvl>
  </w:abstractNum>
  <w:abstractNum w:abstractNumId="4">
    <w:nsid w:val="0E96331F"/>
    <w:multiLevelType w:val="singleLevel"/>
    <w:tmpl w:val="CEFAE19A"/>
    <w:lvl w:ilvl="0">
      <w:start w:val="2"/>
      <w:numFmt w:val="decimal"/>
      <w:lvlText w:val="1.%1"/>
      <w:lvlJc w:val="left"/>
    </w:lvl>
  </w:abstractNum>
  <w:abstractNum w:abstractNumId="5">
    <w:nsid w:val="138E64A5"/>
    <w:multiLevelType w:val="singleLevel"/>
    <w:tmpl w:val="94FC100A"/>
    <w:lvl w:ilvl="0">
      <w:start w:val="1"/>
      <w:numFmt w:val="decimal"/>
      <w:lvlText w:val="10.%1"/>
      <w:lvlJc w:val="left"/>
    </w:lvl>
  </w:abstractNum>
  <w:abstractNum w:abstractNumId="6">
    <w:nsid w:val="1D656DC5"/>
    <w:multiLevelType w:val="singleLevel"/>
    <w:tmpl w:val="C6764B84"/>
    <w:lvl w:ilvl="0">
      <w:start w:val="1"/>
      <w:numFmt w:val="decimal"/>
      <w:lvlText w:val="%1."/>
      <w:lvlJc w:val="left"/>
    </w:lvl>
  </w:abstractNum>
  <w:abstractNum w:abstractNumId="7">
    <w:nsid w:val="233610ED"/>
    <w:multiLevelType w:val="singleLevel"/>
    <w:tmpl w:val="C1F2ECF8"/>
    <w:lvl w:ilvl="0">
      <w:start w:val="1"/>
      <w:numFmt w:val="decimal"/>
      <w:lvlText w:val="%1."/>
      <w:lvlJc w:val="left"/>
      <w:rPr>
        <w:b/>
      </w:rPr>
    </w:lvl>
  </w:abstractNum>
  <w:abstractNum w:abstractNumId="8">
    <w:nsid w:val="35E13518"/>
    <w:multiLevelType w:val="hybridMultilevel"/>
    <w:tmpl w:val="3E8A982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135B"/>
    <w:multiLevelType w:val="hybridMultilevel"/>
    <w:tmpl w:val="6F384B16"/>
    <w:lvl w:ilvl="0" w:tplc="01626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77370"/>
    <w:multiLevelType w:val="singleLevel"/>
    <w:tmpl w:val="C25020C0"/>
    <w:lvl w:ilvl="0">
      <w:start w:val="1"/>
      <w:numFmt w:val="decimal"/>
      <w:lvlText w:val="%1."/>
      <w:lvlJc w:val="left"/>
    </w:lvl>
  </w:abstractNum>
  <w:abstractNum w:abstractNumId="11">
    <w:nsid w:val="3E4A531C"/>
    <w:multiLevelType w:val="singleLevel"/>
    <w:tmpl w:val="5D3C6552"/>
    <w:lvl w:ilvl="0">
      <w:start w:val="4"/>
      <w:numFmt w:val="decimal"/>
      <w:lvlText w:val="10.%1"/>
      <w:lvlJc w:val="left"/>
    </w:lvl>
  </w:abstractNum>
  <w:abstractNum w:abstractNumId="12">
    <w:nsid w:val="404D035F"/>
    <w:multiLevelType w:val="singleLevel"/>
    <w:tmpl w:val="EF9606F2"/>
    <w:lvl w:ilvl="0">
      <w:start w:val="2"/>
      <w:numFmt w:val="decimal"/>
      <w:lvlText w:val="3.%1"/>
      <w:lvlJc w:val="left"/>
      <w:rPr>
        <w:b/>
      </w:rPr>
    </w:lvl>
  </w:abstractNum>
  <w:abstractNum w:abstractNumId="13">
    <w:nsid w:val="40D273D2"/>
    <w:multiLevelType w:val="hybridMultilevel"/>
    <w:tmpl w:val="2CBEF0D2"/>
    <w:lvl w:ilvl="0" w:tplc="59FCA34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9323495"/>
    <w:multiLevelType w:val="singleLevel"/>
    <w:tmpl w:val="072C6380"/>
    <w:lvl w:ilvl="0">
      <w:start w:val="11"/>
      <w:numFmt w:val="decimal"/>
      <w:lvlText w:val="%1."/>
      <w:lvlJc w:val="left"/>
    </w:lvl>
  </w:abstractNum>
  <w:abstractNum w:abstractNumId="15">
    <w:nsid w:val="4EBF394B"/>
    <w:multiLevelType w:val="multilevel"/>
    <w:tmpl w:val="48D8D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5F713A9F"/>
    <w:multiLevelType w:val="singleLevel"/>
    <w:tmpl w:val="6EA416E8"/>
    <w:lvl w:ilvl="0">
      <w:numFmt w:val="bullet"/>
      <w:lvlText w:val="-"/>
      <w:lvlJc w:val="left"/>
    </w:lvl>
  </w:abstractNum>
  <w:abstractNum w:abstractNumId="17">
    <w:nsid w:val="5F947AC8"/>
    <w:multiLevelType w:val="singleLevel"/>
    <w:tmpl w:val="2FDA2AE6"/>
    <w:lvl w:ilvl="0">
      <w:numFmt w:val="bullet"/>
      <w:lvlText w:val="-"/>
      <w:lvlJc w:val="left"/>
    </w:lvl>
  </w:abstractNum>
  <w:abstractNum w:abstractNumId="18">
    <w:nsid w:val="67B559AB"/>
    <w:multiLevelType w:val="singleLevel"/>
    <w:tmpl w:val="86C82AE6"/>
    <w:lvl w:ilvl="0">
      <w:start w:val="1"/>
      <w:numFmt w:val="decimal"/>
      <w:lvlText w:val="%1."/>
      <w:lvlJc w:val="left"/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18"/>
  </w:num>
  <w:num w:numId="9">
    <w:abstractNumId w:val="6"/>
  </w:num>
  <w:num w:numId="10">
    <w:abstractNumId w:val="16"/>
  </w:num>
  <w:num w:numId="11">
    <w:abstractNumId w:val="5"/>
  </w:num>
  <w:num w:numId="12">
    <w:abstractNumId w:val="17"/>
  </w:num>
  <w:num w:numId="13">
    <w:abstractNumId w:val="11"/>
  </w:num>
  <w:num w:numId="14">
    <w:abstractNumId w:val="14"/>
  </w:num>
  <w:num w:numId="15">
    <w:abstractNumId w:val="8"/>
  </w:num>
  <w:num w:numId="16">
    <w:abstractNumId w:val="9"/>
  </w:num>
  <w:num w:numId="17">
    <w:abstractNumId w:val="13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4880"/>
    <w:rsid w:val="00013EF1"/>
    <w:rsid w:val="00016229"/>
    <w:rsid w:val="000426B1"/>
    <w:rsid w:val="0004329C"/>
    <w:rsid w:val="00052EEA"/>
    <w:rsid w:val="000725D2"/>
    <w:rsid w:val="00080045"/>
    <w:rsid w:val="00085B41"/>
    <w:rsid w:val="000B7FAA"/>
    <w:rsid w:val="000D7E9F"/>
    <w:rsid w:val="000F1611"/>
    <w:rsid w:val="001038CF"/>
    <w:rsid w:val="00140141"/>
    <w:rsid w:val="00145268"/>
    <w:rsid w:val="00167D7E"/>
    <w:rsid w:val="001720DE"/>
    <w:rsid w:val="001815BA"/>
    <w:rsid w:val="00183394"/>
    <w:rsid w:val="001A1B2D"/>
    <w:rsid w:val="001C18D0"/>
    <w:rsid w:val="002104DD"/>
    <w:rsid w:val="0021239A"/>
    <w:rsid w:val="00235137"/>
    <w:rsid w:val="00244F82"/>
    <w:rsid w:val="002460CC"/>
    <w:rsid w:val="0028483E"/>
    <w:rsid w:val="0029077C"/>
    <w:rsid w:val="002E077D"/>
    <w:rsid w:val="002F0ED4"/>
    <w:rsid w:val="00307AC6"/>
    <w:rsid w:val="0031572C"/>
    <w:rsid w:val="00332329"/>
    <w:rsid w:val="00345D30"/>
    <w:rsid w:val="00357CF7"/>
    <w:rsid w:val="0037535F"/>
    <w:rsid w:val="0037732C"/>
    <w:rsid w:val="00386B48"/>
    <w:rsid w:val="003A67C2"/>
    <w:rsid w:val="003B3E9A"/>
    <w:rsid w:val="003C7A4A"/>
    <w:rsid w:val="003E278B"/>
    <w:rsid w:val="004035BC"/>
    <w:rsid w:val="00443C43"/>
    <w:rsid w:val="00444278"/>
    <w:rsid w:val="0046493E"/>
    <w:rsid w:val="00466F36"/>
    <w:rsid w:val="00492280"/>
    <w:rsid w:val="004978BB"/>
    <w:rsid w:val="004A6008"/>
    <w:rsid w:val="004A7728"/>
    <w:rsid w:val="004B0557"/>
    <w:rsid w:val="00522701"/>
    <w:rsid w:val="00535FD6"/>
    <w:rsid w:val="00560FA8"/>
    <w:rsid w:val="00585B15"/>
    <w:rsid w:val="00593F08"/>
    <w:rsid w:val="005B32B4"/>
    <w:rsid w:val="005B6FA0"/>
    <w:rsid w:val="005C5B4F"/>
    <w:rsid w:val="005D3BA6"/>
    <w:rsid w:val="005D77C8"/>
    <w:rsid w:val="005F7896"/>
    <w:rsid w:val="00616CE0"/>
    <w:rsid w:val="0061712A"/>
    <w:rsid w:val="00623A0B"/>
    <w:rsid w:val="00623B8C"/>
    <w:rsid w:val="00623F97"/>
    <w:rsid w:val="006301B2"/>
    <w:rsid w:val="00633DE8"/>
    <w:rsid w:val="00634721"/>
    <w:rsid w:val="00657A15"/>
    <w:rsid w:val="006614D9"/>
    <w:rsid w:val="00665FF1"/>
    <w:rsid w:val="00672691"/>
    <w:rsid w:val="00685872"/>
    <w:rsid w:val="006969E2"/>
    <w:rsid w:val="006A362B"/>
    <w:rsid w:val="006B39BB"/>
    <w:rsid w:val="006E5DE0"/>
    <w:rsid w:val="00706F34"/>
    <w:rsid w:val="00712B09"/>
    <w:rsid w:val="00722BAE"/>
    <w:rsid w:val="007332D5"/>
    <w:rsid w:val="00763D31"/>
    <w:rsid w:val="00776726"/>
    <w:rsid w:val="0078101C"/>
    <w:rsid w:val="00783B24"/>
    <w:rsid w:val="007A74B7"/>
    <w:rsid w:val="007B0DBF"/>
    <w:rsid w:val="007B2977"/>
    <w:rsid w:val="007B3C9B"/>
    <w:rsid w:val="007C0334"/>
    <w:rsid w:val="007C29D2"/>
    <w:rsid w:val="007D4880"/>
    <w:rsid w:val="007E394F"/>
    <w:rsid w:val="007E72F1"/>
    <w:rsid w:val="00800428"/>
    <w:rsid w:val="00804550"/>
    <w:rsid w:val="00810F49"/>
    <w:rsid w:val="0081680F"/>
    <w:rsid w:val="00842F65"/>
    <w:rsid w:val="00845B9D"/>
    <w:rsid w:val="00847B72"/>
    <w:rsid w:val="00894A8F"/>
    <w:rsid w:val="008A3275"/>
    <w:rsid w:val="008B1693"/>
    <w:rsid w:val="008D3E09"/>
    <w:rsid w:val="008E1E80"/>
    <w:rsid w:val="008F29C7"/>
    <w:rsid w:val="009067EB"/>
    <w:rsid w:val="009176AC"/>
    <w:rsid w:val="00930723"/>
    <w:rsid w:val="00937280"/>
    <w:rsid w:val="009458C7"/>
    <w:rsid w:val="00965B1A"/>
    <w:rsid w:val="0097688B"/>
    <w:rsid w:val="009824E7"/>
    <w:rsid w:val="009B3D43"/>
    <w:rsid w:val="009D569A"/>
    <w:rsid w:val="009D5780"/>
    <w:rsid w:val="00A1010B"/>
    <w:rsid w:val="00A10997"/>
    <w:rsid w:val="00A12EE7"/>
    <w:rsid w:val="00A17F87"/>
    <w:rsid w:val="00A2549C"/>
    <w:rsid w:val="00A27F80"/>
    <w:rsid w:val="00A64AB9"/>
    <w:rsid w:val="00A71738"/>
    <w:rsid w:val="00A8563B"/>
    <w:rsid w:val="00A96FE9"/>
    <w:rsid w:val="00AA560B"/>
    <w:rsid w:val="00AC2422"/>
    <w:rsid w:val="00AD181C"/>
    <w:rsid w:val="00AD426F"/>
    <w:rsid w:val="00AE223E"/>
    <w:rsid w:val="00AF2369"/>
    <w:rsid w:val="00B37061"/>
    <w:rsid w:val="00B72E74"/>
    <w:rsid w:val="00B950F8"/>
    <w:rsid w:val="00B97A59"/>
    <w:rsid w:val="00BA5690"/>
    <w:rsid w:val="00BB445F"/>
    <w:rsid w:val="00BC1B15"/>
    <w:rsid w:val="00BD2FDC"/>
    <w:rsid w:val="00C02F1A"/>
    <w:rsid w:val="00C03F16"/>
    <w:rsid w:val="00C217EA"/>
    <w:rsid w:val="00C271A6"/>
    <w:rsid w:val="00C278A4"/>
    <w:rsid w:val="00C3295D"/>
    <w:rsid w:val="00C36860"/>
    <w:rsid w:val="00C41999"/>
    <w:rsid w:val="00C62C58"/>
    <w:rsid w:val="00C640B3"/>
    <w:rsid w:val="00C67212"/>
    <w:rsid w:val="00C737C0"/>
    <w:rsid w:val="00C74559"/>
    <w:rsid w:val="00C8082F"/>
    <w:rsid w:val="00C83166"/>
    <w:rsid w:val="00CD1F16"/>
    <w:rsid w:val="00D04DBD"/>
    <w:rsid w:val="00D0536F"/>
    <w:rsid w:val="00D26BC6"/>
    <w:rsid w:val="00D73771"/>
    <w:rsid w:val="00D92BA1"/>
    <w:rsid w:val="00D92E6A"/>
    <w:rsid w:val="00DA3A86"/>
    <w:rsid w:val="00DC2072"/>
    <w:rsid w:val="00DD02A0"/>
    <w:rsid w:val="00DD0A8D"/>
    <w:rsid w:val="00DF4A08"/>
    <w:rsid w:val="00DF75EE"/>
    <w:rsid w:val="00E254FC"/>
    <w:rsid w:val="00E368E7"/>
    <w:rsid w:val="00E43634"/>
    <w:rsid w:val="00E461FE"/>
    <w:rsid w:val="00E5108C"/>
    <w:rsid w:val="00E52239"/>
    <w:rsid w:val="00E601B7"/>
    <w:rsid w:val="00E71DE3"/>
    <w:rsid w:val="00E74DF3"/>
    <w:rsid w:val="00E8201D"/>
    <w:rsid w:val="00E9123A"/>
    <w:rsid w:val="00E914CB"/>
    <w:rsid w:val="00EA4118"/>
    <w:rsid w:val="00EB32DB"/>
    <w:rsid w:val="00EF3D43"/>
    <w:rsid w:val="00F11E5F"/>
    <w:rsid w:val="00F21BA3"/>
    <w:rsid w:val="00F32B9C"/>
    <w:rsid w:val="00F51740"/>
    <w:rsid w:val="00F53CB2"/>
    <w:rsid w:val="00F61183"/>
    <w:rsid w:val="00F65B8F"/>
    <w:rsid w:val="00F7071B"/>
    <w:rsid w:val="00F72DCD"/>
    <w:rsid w:val="00F74086"/>
    <w:rsid w:val="00F86C07"/>
    <w:rsid w:val="00F912AE"/>
    <w:rsid w:val="00FB1BD8"/>
    <w:rsid w:val="00FB5A18"/>
    <w:rsid w:val="00FC6614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634721"/>
    <w:pPr>
      <w:spacing w:after="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634721"/>
    <w:pPr>
      <w:spacing w:after="0" w:line="3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634721"/>
    <w:pPr>
      <w:spacing w:after="0" w:line="26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8">
    <w:name w:val="Style558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63472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3">
    <w:name w:val="Style63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634721"/>
    <w:pPr>
      <w:spacing w:after="0" w:line="354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634721"/>
    <w:pPr>
      <w:spacing w:after="0" w:line="21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5">
    <w:name w:val="Style545"/>
    <w:basedOn w:val="a"/>
    <w:rsid w:val="00634721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4">
    <w:name w:val="Style614"/>
    <w:basedOn w:val="a"/>
    <w:rsid w:val="00634721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634721"/>
    <w:pPr>
      <w:spacing w:after="0" w:line="302" w:lineRule="exact"/>
      <w:ind w:firstLine="277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634721"/>
    <w:pPr>
      <w:spacing w:after="0" w:line="24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634721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634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634721"/>
    <w:pPr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6">
    <w:name w:val="Style656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6">
    <w:name w:val="Style646"/>
    <w:basedOn w:val="a"/>
    <w:rsid w:val="00634721"/>
    <w:pPr>
      <w:spacing w:after="0" w:line="106" w:lineRule="exact"/>
      <w:ind w:firstLine="1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634721"/>
    <w:pPr>
      <w:spacing w:after="0" w:line="25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5">
    <w:name w:val="Style615"/>
    <w:basedOn w:val="a"/>
    <w:rsid w:val="00634721"/>
    <w:pPr>
      <w:spacing w:after="0" w:line="12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63472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5">
    <w:name w:val="Style62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634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634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6">
    <w:name w:val="Style456"/>
    <w:basedOn w:val="a"/>
    <w:rsid w:val="00634721"/>
    <w:pPr>
      <w:spacing w:after="0" w:line="250" w:lineRule="exact"/>
      <w:ind w:firstLine="38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rsid w:val="00634721"/>
    <w:pPr>
      <w:spacing w:after="0" w:line="21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rsid w:val="00634721"/>
    <w:pPr>
      <w:spacing w:after="0" w:line="221" w:lineRule="exact"/>
      <w:ind w:firstLine="93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">
    <w:name w:val="Style79"/>
    <w:basedOn w:val="a"/>
    <w:rsid w:val="00634721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2">
    <w:name w:val="Style592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0">
    <w:name w:val="Style61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">
    <w:name w:val="Style78"/>
    <w:basedOn w:val="a"/>
    <w:rsid w:val="00634721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">
    <w:name w:val="Style92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4">
    <w:name w:val="Style74"/>
    <w:basedOn w:val="a"/>
    <w:rsid w:val="00634721"/>
    <w:pPr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4">
    <w:name w:val="Style594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0">
    <w:name w:val="Style64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8">
    <w:name w:val="Style548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9">
    <w:name w:val="Style579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rsid w:val="00634721"/>
    <w:pPr>
      <w:spacing w:after="0" w:line="254" w:lineRule="exact"/>
      <w:ind w:firstLine="93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4">
    <w:name w:val="Style564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5">
    <w:name w:val="Style65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0">
    <w:name w:val="Style56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1">
    <w:name w:val="Style651"/>
    <w:basedOn w:val="a"/>
    <w:rsid w:val="00634721"/>
    <w:pPr>
      <w:spacing w:after="0" w:line="1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5">
    <w:name w:val="Style58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7">
    <w:name w:val="Style557"/>
    <w:basedOn w:val="a"/>
    <w:rsid w:val="00634721"/>
    <w:pPr>
      <w:spacing w:after="0" w:line="1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2">
    <w:name w:val="Style172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5">
    <w:name w:val="Style555"/>
    <w:basedOn w:val="a"/>
    <w:rsid w:val="00634721"/>
    <w:pPr>
      <w:spacing w:after="0" w:line="9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5">
    <w:name w:val="Style63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0">
    <w:name w:val="Style62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8">
    <w:name w:val="Style238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2">
    <w:name w:val="Style602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0">
    <w:name w:val="Style60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5">
    <w:name w:val="Style515"/>
    <w:basedOn w:val="a"/>
    <w:rsid w:val="00634721"/>
    <w:pPr>
      <w:spacing w:after="0" w:line="254" w:lineRule="exact"/>
      <w:ind w:hanging="1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9">
    <w:name w:val="Style649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rsid w:val="00634721"/>
    <w:pPr>
      <w:spacing w:after="0" w:line="1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3">
    <w:name w:val="Style64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0">
    <w:name w:val="Style650"/>
    <w:basedOn w:val="a"/>
    <w:rsid w:val="00634721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8">
    <w:name w:val="Style448"/>
    <w:basedOn w:val="a"/>
    <w:rsid w:val="00634721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9">
    <w:name w:val="Style599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a"/>
    <w:rsid w:val="00634721"/>
    <w:pPr>
      <w:spacing w:after="0" w:line="245" w:lineRule="exact"/>
      <w:ind w:firstLine="3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4">
    <w:name w:val="Style554"/>
    <w:basedOn w:val="a"/>
    <w:rsid w:val="00634721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4">
    <w:name w:val="Style254"/>
    <w:basedOn w:val="a"/>
    <w:rsid w:val="00634721"/>
    <w:pPr>
      <w:spacing w:after="0" w:line="254" w:lineRule="exact"/>
      <w:ind w:firstLine="7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8">
    <w:name w:val="Style588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6">
    <w:name w:val="Style256"/>
    <w:basedOn w:val="a"/>
    <w:rsid w:val="00634721"/>
    <w:pPr>
      <w:spacing w:after="0" w:line="257" w:lineRule="exact"/>
      <w:ind w:firstLine="424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9">
    <w:name w:val="Style559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3">
    <w:name w:val="Style65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3">
    <w:name w:val="Style26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8">
    <w:name w:val="Style348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6">
    <w:name w:val="Style546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6">
    <w:name w:val="Style606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5">
    <w:name w:val="Style335"/>
    <w:basedOn w:val="a"/>
    <w:rsid w:val="00634721"/>
    <w:pPr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1">
    <w:name w:val="Style631"/>
    <w:basedOn w:val="a"/>
    <w:rsid w:val="00634721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7">
    <w:name w:val="Style547"/>
    <w:basedOn w:val="a"/>
    <w:rsid w:val="00634721"/>
    <w:pPr>
      <w:spacing w:after="0" w:line="1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0">
    <w:name w:val="Style63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5">
    <w:name w:val="Style64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1">
    <w:name w:val="Style641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0">
    <w:name w:val="Style380"/>
    <w:basedOn w:val="a"/>
    <w:rsid w:val="00634721"/>
    <w:pPr>
      <w:spacing w:after="0" w:line="254" w:lineRule="exact"/>
      <w:ind w:firstLine="1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3">
    <w:name w:val="Style62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2">
    <w:name w:val="Style612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/>
      <w:sz w:val="22"/>
      <w:szCs w:val="22"/>
    </w:rPr>
  </w:style>
  <w:style w:type="character" w:customStyle="1" w:styleId="CharStyle1">
    <w:name w:val="CharStyle1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3">
    <w:name w:val="CharStyle3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5">
    <w:name w:val="CharStyle5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9">
    <w:name w:val="CharStyle9"/>
    <w:basedOn w:val="a0"/>
    <w:rsid w:val="00634721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5">
    <w:name w:val="CharStyle15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7">
    <w:name w:val="CharStyle27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2">
    <w:name w:val="CharStyle42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50">
    <w:name w:val="CharStyle50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52">
    <w:name w:val="CharStyle52"/>
    <w:basedOn w:val="a0"/>
    <w:rsid w:val="00634721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59">
    <w:name w:val="CharStyle59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68">
    <w:name w:val="CharStyle68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1">
    <w:name w:val="CharStyle71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02">
    <w:name w:val="CharStyle102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pacing w:val="-20"/>
      <w:sz w:val="22"/>
      <w:szCs w:val="22"/>
    </w:rPr>
  </w:style>
  <w:style w:type="character" w:customStyle="1" w:styleId="CharStyle103">
    <w:name w:val="CharStyle103"/>
    <w:basedOn w:val="a0"/>
    <w:rsid w:val="00634721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05">
    <w:name w:val="CharStyle105"/>
    <w:basedOn w:val="a0"/>
    <w:rsid w:val="00634721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11">
    <w:name w:val="CharStyle111"/>
    <w:basedOn w:val="a0"/>
    <w:rsid w:val="00634721"/>
    <w:rPr>
      <w:rFonts w:ascii="Palatino Linotype" w:eastAsia="Palatino Linotype" w:hAnsi="Palatino Linotype" w:cs="Palatino Linotype"/>
      <w:b/>
      <w:bCs/>
      <w:i w:val="0"/>
      <w:iCs w:val="0"/>
      <w:smallCaps w:val="0"/>
      <w:sz w:val="24"/>
      <w:szCs w:val="24"/>
    </w:rPr>
  </w:style>
  <w:style w:type="character" w:customStyle="1" w:styleId="CharStyle120">
    <w:name w:val="CharStyle120"/>
    <w:basedOn w:val="a0"/>
    <w:rsid w:val="00634721"/>
    <w:rPr>
      <w:rFonts w:ascii="Arial" w:eastAsia="Arial" w:hAnsi="Arial" w:cs="Arial"/>
      <w:b w:val="0"/>
      <w:bCs w:val="0"/>
      <w:i/>
      <w:iCs/>
      <w:smallCaps w:val="0"/>
      <w:sz w:val="20"/>
      <w:szCs w:val="20"/>
    </w:rPr>
  </w:style>
  <w:style w:type="character" w:customStyle="1" w:styleId="CharStyle122">
    <w:name w:val="CharStyle122"/>
    <w:basedOn w:val="a0"/>
    <w:rsid w:val="00634721"/>
    <w:rPr>
      <w:rFonts w:ascii="Georgia" w:eastAsia="Georgia" w:hAnsi="Georgia" w:cs="Georgia"/>
      <w:b/>
      <w:bCs/>
      <w:i w:val="0"/>
      <w:iCs w:val="0"/>
      <w:smallCaps w:val="0"/>
      <w:sz w:val="16"/>
      <w:szCs w:val="16"/>
    </w:rPr>
  </w:style>
  <w:style w:type="character" w:customStyle="1" w:styleId="CharStyle127">
    <w:name w:val="CharStyle127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35">
    <w:name w:val="CharStyle135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39">
    <w:name w:val="CharStyle139"/>
    <w:basedOn w:val="a0"/>
    <w:rsid w:val="00634721"/>
    <w:rPr>
      <w:rFonts w:ascii="Lucida Sans Unicode" w:eastAsia="Lucida Sans Unicode" w:hAnsi="Lucida Sans Unicode" w:cs="Lucida Sans Unicode"/>
      <w:b/>
      <w:bCs/>
      <w:i w:val="0"/>
      <w:iCs w:val="0"/>
      <w:smallCaps w:val="0"/>
      <w:sz w:val="10"/>
      <w:szCs w:val="10"/>
    </w:rPr>
  </w:style>
  <w:style w:type="character" w:customStyle="1" w:styleId="CharStyle145">
    <w:name w:val="CharStyle145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49">
    <w:name w:val="CharStyle149"/>
    <w:basedOn w:val="a0"/>
    <w:rsid w:val="0063472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z w:val="24"/>
      <w:szCs w:val="24"/>
    </w:rPr>
  </w:style>
  <w:style w:type="character" w:customStyle="1" w:styleId="CharStyle152">
    <w:name w:val="CharStyle152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63">
    <w:name w:val="CharStyle163"/>
    <w:basedOn w:val="a0"/>
    <w:rsid w:val="00634721"/>
    <w:rPr>
      <w:rFonts w:ascii="Arial" w:eastAsia="Arial" w:hAnsi="Arial" w:cs="Arial"/>
      <w:b/>
      <w:bCs/>
      <w:i w:val="0"/>
      <w:iCs w:val="0"/>
      <w:smallCaps w:val="0"/>
      <w:sz w:val="10"/>
      <w:szCs w:val="10"/>
    </w:rPr>
  </w:style>
  <w:style w:type="character" w:customStyle="1" w:styleId="CharStyle167">
    <w:name w:val="CharStyle167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69">
    <w:name w:val="CharStyle169"/>
    <w:basedOn w:val="a0"/>
    <w:rsid w:val="00634721"/>
    <w:rPr>
      <w:rFonts w:ascii="Sylfaen" w:eastAsia="Sylfaen" w:hAnsi="Sylfaen" w:cs="Sylfaen"/>
      <w:b/>
      <w:bCs/>
      <w:i w:val="0"/>
      <w:iCs w:val="0"/>
      <w:smallCaps w:val="0"/>
      <w:sz w:val="40"/>
      <w:szCs w:val="40"/>
    </w:rPr>
  </w:style>
  <w:style w:type="character" w:customStyle="1" w:styleId="CharStyle171">
    <w:name w:val="CharStyle171"/>
    <w:basedOn w:val="a0"/>
    <w:rsid w:val="00634721"/>
    <w:rPr>
      <w:rFonts w:ascii="Georgia" w:eastAsia="Georgia" w:hAnsi="Georgia" w:cs="Georgia"/>
      <w:b w:val="0"/>
      <w:bCs w:val="0"/>
      <w:i w:val="0"/>
      <w:iCs w:val="0"/>
      <w:smallCaps w:val="0"/>
      <w:spacing w:val="-10"/>
      <w:sz w:val="14"/>
      <w:szCs w:val="14"/>
    </w:rPr>
  </w:style>
  <w:style w:type="character" w:customStyle="1" w:styleId="CharStyle174">
    <w:name w:val="CharStyle174"/>
    <w:basedOn w:val="a0"/>
    <w:rsid w:val="00634721"/>
    <w:rPr>
      <w:rFonts w:ascii="Arial Black" w:eastAsia="Arial Black" w:hAnsi="Arial Black" w:cs="Arial Black"/>
      <w:b w:val="0"/>
      <w:bCs w:val="0"/>
      <w:i/>
      <w:iCs/>
      <w:smallCaps w:val="0"/>
      <w:sz w:val="12"/>
      <w:szCs w:val="12"/>
    </w:rPr>
  </w:style>
  <w:style w:type="character" w:customStyle="1" w:styleId="CharStyle178">
    <w:name w:val="CharStyle178"/>
    <w:basedOn w:val="a0"/>
    <w:rsid w:val="00634721"/>
    <w:rPr>
      <w:rFonts w:ascii="Times New Roman" w:eastAsia="Times New Roman" w:hAnsi="Times New Roman" w:cs="Times New Roman"/>
      <w:b w:val="0"/>
      <w:bCs w:val="0"/>
      <w:i/>
      <w:iCs/>
      <w:smallCaps w:val="0"/>
      <w:sz w:val="14"/>
      <w:szCs w:val="14"/>
    </w:rPr>
  </w:style>
  <w:style w:type="character" w:customStyle="1" w:styleId="CharStyle179">
    <w:name w:val="CharStyle179"/>
    <w:basedOn w:val="a0"/>
    <w:rsid w:val="00634721"/>
    <w:rPr>
      <w:rFonts w:ascii="Arial" w:eastAsia="Arial" w:hAnsi="Arial" w:cs="Arial"/>
      <w:b/>
      <w:bCs/>
      <w:i/>
      <w:iCs/>
      <w:smallCaps w:val="0"/>
      <w:spacing w:val="-10"/>
      <w:sz w:val="16"/>
      <w:szCs w:val="16"/>
    </w:rPr>
  </w:style>
  <w:style w:type="character" w:customStyle="1" w:styleId="CharStyle182">
    <w:name w:val="CharStyle182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184">
    <w:name w:val="CharStyle184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pacing w:val="70"/>
      <w:sz w:val="30"/>
      <w:szCs w:val="30"/>
    </w:rPr>
  </w:style>
  <w:style w:type="paragraph" w:styleId="a3">
    <w:name w:val="List Paragraph"/>
    <w:basedOn w:val="a"/>
    <w:uiPriority w:val="34"/>
    <w:qFormat/>
    <w:rsid w:val="001038CF"/>
    <w:pPr>
      <w:ind w:left="720"/>
      <w:contextualSpacing/>
    </w:pPr>
  </w:style>
  <w:style w:type="paragraph" w:customStyle="1" w:styleId="ConsPlusNonformat">
    <w:name w:val="ConsPlusNonformat"/>
    <w:rsid w:val="00357C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AE223E"/>
    <w:pPr>
      <w:spacing w:after="0" w:line="240" w:lineRule="auto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a5">
    <w:name w:val="Основной текст Знак"/>
    <w:basedOn w:val="a0"/>
    <w:link w:val="a4"/>
    <w:rsid w:val="00AE223E"/>
    <w:rPr>
      <w:rFonts w:ascii="Times New Roman" w:eastAsia="Times New Roman" w:hAnsi="Times New Roman" w:cs="Times New Roman"/>
      <w:sz w:val="21"/>
      <w:szCs w:val="24"/>
    </w:rPr>
  </w:style>
  <w:style w:type="character" w:styleId="a6">
    <w:name w:val="Hyperlink"/>
    <w:basedOn w:val="a0"/>
    <w:uiPriority w:val="99"/>
    <w:unhideWhenUsed/>
    <w:rsid w:val="003E27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kru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13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2016-12-22T04:20:00Z</cp:lastPrinted>
  <dcterms:created xsi:type="dcterms:W3CDTF">2016-03-18T06:02:00Z</dcterms:created>
  <dcterms:modified xsi:type="dcterms:W3CDTF">2021-03-19T06:07:00Z</dcterms:modified>
</cp:coreProperties>
</file>